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81BE3" w14:textId="77777777" w:rsidR="00252C23" w:rsidRPr="00F8049A" w:rsidRDefault="00252C23" w:rsidP="00E76198">
      <w:pPr>
        <w:tabs>
          <w:tab w:val="left" w:pos="3960"/>
          <w:tab w:val="left" w:pos="5400"/>
        </w:tabs>
        <w:spacing w:after="0"/>
        <w:jc w:val="right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252C23" w:rsidRPr="00F8049A" w14:paraId="216694FA" w14:textId="77777777" w:rsidTr="00F126FA">
        <w:trPr>
          <w:trHeight w:val="4462"/>
        </w:trPr>
        <w:tc>
          <w:tcPr>
            <w:tcW w:w="9016" w:type="dxa"/>
          </w:tcPr>
          <w:p w14:paraId="63334D1C" w14:textId="5CCF1C64" w:rsidR="00252C23" w:rsidRPr="00F8049A" w:rsidRDefault="001B134B" w:rsidP="00F126FA">
            <w:pPr>
              <w:autoSpaceDE w:val="0"/>
              <w:autoSpaceDN w:val="0"/>
              <w:adjustRightInd w:val="0"/>
              <w:spacing w:line="216" w:lineRule="auto"/>
              <w:contextualSpacing/>
              <w:jc w:val="center"/>
              <w:rPr>
                <w:rFonts w:ascii="DB ChuanPim PSU Light" w:eastAsia="TH SarabunPSK" w:hAnsi="DB ChuanPim PSU Light" w:cs="DB ChuanPim PSU Light"/>
                <w:color w:val="000000" w:themeColor="text1"/>
                <w:sz w:val="32"/>
                <w:szCs w:val="32"/>
              </w:rPr>
            </w:pPr>
            <w:r w:rsidRPr="00F8049A">
              <w:rPr>
                <w:rFonts w:ascii="DB ChuanPim PSU Light" w:eastAsia="TH SarabunPSK" w:hAnsi="DB ChuanPim PSU Light" w:cs="DB ChuanPim PSU Light"/>
                <w:b/>
                <w:bCs/>
                <w:color w:val="000000" w:themeColor="text1"/>
                <w:sz w:val="32"/>
                <w:szCs w:val="32"/>
                <w:cs/>
              </w:rPr>
              <w:t>แบบฟอร์ม</w:t>
            </w:r>
            <w:r w:rsidR="00A831F1" w:rsidRPr="00F8049A">
              <w:rPr>
                <w:rFonts w:ascii="DB ChuanPim PSU Light" w:eastAsia="TH SarabunPSK" w:hAnsi="DB ChuanPim PSU Light" w:cs="DB ChuanPim PSU Light"/>
                <w:b/>
                <w:bCs/>
                <w:color w:val="000000" w:themeColor="text1"/>
                <w:sz w:val="32"/>
                <w:szCs w:val="32"/>
                <w:cs/>
              </w:rPr>
              <w:t>โครงร่างโครงงานวิทยาศาสตร์</w:t>
            </w:r>
          </w:p>
          <w:p w14:paraId="42220529" w14:textId="77777777" w:rsidR="00252C23" w:rsidRPr="00F8049A" w:rsidRDefault="00252C23" w:rsidP="00F126FA">
            <w:pPr>
              <w:autoSpaceDE w:val="0"/>
              <w:autoSpaceDN w:val="0"/>
              <w:adjustRightInd w:val="0"/>
              <w:spacing w:line="216" w:lineRule="auto"/>
              <w:contextualSpacing/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</w:rPr>
            </w:pPr>
          </w:p>
          <w:p w14:paraId="2E2CD581" w14:textId="77777777" w:rsidR="00252C23" w:rsidRPr="00F8049A" w:rsidRDefault="00252C23" w:rsidP="00F126FA">
            <w:pPr>
              <w:autoSpaceDE w:val="0"/>
              <w:autoSpaceDN w:val="0"/>
              <w:adjustRightInd w:val="0"/>
              <w:spacing w:line="216" w:lineRule="auto"/>
              <w:ind w:left="1592" w:hanging="1592"/>
              <w:contextualSpacing/>
              <w:jc w:val="thaiDistribute"/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cs/>
              </w:rPr>
            </w:pPr>
            <w:r w:rsidRPr="00F8049A">
              <w:rPr>
                <w:rFonts w:ascii="DB ChuanPim PSU Light" w:eastAsia="TH SarabunPSK" w:hAnsi="DB ChuanPim PSU Light" w:cs="DB ChuanPim PSU Light"/>
                <w:b/>
                <w:bCs/>
                <w:color w:val="000000" w:themeColor="text1"/>
                <w:sz w:val="30"/>
                <w:szCs w:val="30"/>
                <w:cs/>
              </w:rPr>
              <w:t>ชื่อโครงงาน</w:t>
            </w:r>
            <w:r w:rsidRPr="00F8049A">
              <w:rPr>
                <w:rFonts w:ascii="DB ChuanPim PSU Light" w:eastAsia="TH SarabunPSK" w:hAnsi="DB ChuanPim PSU Light" w:cs="DB ChuanPim PSU Light"/>
                <w:b/>
                <w:bCs/>
                <w:color w:val="000000" w:themeColor="text1"/>
                <w:sz w:val="30"/>
                <w:szCs w:val="30"/>
              </w:rPr>
              <w:t> (</w:t>
            </w:r>
            <w:r w:rsidRPr="00F8049A">
              <w:rPr>
                <w:rFonts w:ascii="DB ChuanPim PSU Light" w:eastAsia="TH SarabunPSK" w:hAnsi="DB ChuanPim PSU Light" w:cs="DB ChuanPim PSU Light"/>
                <w:b/>
                <w:bCs/>
                <w:color w:val="000000" w:themeColor="text1"/>
                <w:sz w:val="30"/>
                <w:szCs w:val="30"/>
                <w:cs/>
              </w:rPr>
              <w:t xml:space="preserve">ไทย) 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</w:p>
          <w:p w14:paraId="09078704" w14:textId="77777777" w:rsidR="00252C23" w:rsidRPr="00F8049A" w:rsidRDefault="00252C23" w:rsidP="00F126FA">
            <w:pPr>
              <w:autoSpaceDE w:val="0"/>
              <w:autoSpaceDN w:val="0"/>
              <w:adjustRightInd w:val="0"/>
              <w:spacing w:line="216" w:lineRule="auto"/>
              <w:contextualSpacing/>
              <w:jc w:val="both"/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</w:rPr>
            </w:pPr>
            <w:r w:rsidRPr="00F8049A">
              <w:rPr>
                <w:rFonts w:ascii="DB ChuanPim PSU Light" w:eastAsia="TH SarabunPSK" w:hAnsi="DB ChuanPim PSU Light" w:cs="DB ChuanPim PSU Light"/>
                <w:b/>
                <w:bCs/>
                <w:color w:val="000000" w:themeColor="text1"/>
                <w:sz w:val="30"/>
                <w:szCs w:val="30"/>
              </w:rPr>
              <w:tab/>
              <w:t xml:space="preserve"> (</w:t>
            </w:r>
            <w:r w:rsidRPr="00F8049A">
              <w:rPr>
                <w:rFonts w:ascii="DB ChuanPim PSU Light" w:eastAsia="TH SarabunPSK" w:hAnsi="DB ChuanPim PSU Light" w:cs="DB ChuanPim PSU Light"/>
                <w:b/>
                <w:bCs/>
                <w:color w:val="000000" w:themeColor="text1"/>
                <w:sz w:val="30"/>
                <w:szCs w:val="30"/>
                <w:cs/>
              </w:rPr>
              <w:t xml:space="preserve">อังกฤษ) 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</w:p>
          <w:p w14:paraId="00D34D12" w14:textId="77777777" w:rsidR="00252C23" w:rsidRPr="00F8049A" w:rsidRDefault="00252C23" w:rsidP="00F126FA">
            <w:pPr>
              <w:autoSpaceDE w:val="0"/>
              <w:autoSpaceDN w:val="0"/>
              <w:adjustRightInd w:val="0"/>
              <w:spacing w:line="216" w:lineRule="auto"/>
              <w:contextualSpacing/>
              <w:jc w:val="thaiDistribute"/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</w:pPr>
            <w:r w:rsidRPr="00F8049A">
              <w:rPr>
                <w:rFonts w:ascii="DB ChuanPim PSU Light" w:eastAsia="TH SarabunPSK" w:hAnsi="DB ChuanPim PSU Light" w:cs="DB ChuanPim PSU Light"/>
                <w:b/>
                <w:bCs/>
                <w:color w:val="000000" w:themeColor="text1"/>
                <w:sz w:val="30"/>
                <w:szCs w:val="30"/>
                <w:cs/>
              </w:rPr>
              <w:t>โครงงานสาขา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</w:p>
          <w:p w14:paraId="454049E3" w14:textId="77777777" w:rsidR="00252C23" w:rsidRPr="00F8049A" w:rsidRDefault="00252C23" w:rsidP="00F126FA">
            <w:pPr>
              <w:autoSpaceDE w:val="0"/>
              <w:autoSpaceDN w:val="0"/>
              <w:adjustRightInd w:val="0"/>
              <w:spacing w:line="216" w:lineRule="auto"/>
              <w:contextualSpacing/>
              <w:jc w:val="thaiDistribute"/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</w:rPr>
            </w:pPr>
            <w:r w:rsidRPr="00F8049A">
              <w:rPr>
                <w:rFonts w:ascii="DB ChuanPim PSU Light" w:eastAsia="TH SarabunPSK" w:hAnsi="DB ChuanPim PSU Light" w:cs="DB ChuanPim PSU Light"/>
                <w:b/>
                <w:bCs/>
                <w:color w:val="000000" w:themeColor="text1"/>
                <w:sz w:val="30"/>
                <w:szCs w:val="30"/>
                <w:cs/>
              </w:rPr>
              <w:t>ผู้พัฒนา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</w:rPr>
              <w:t> </w:t>
            </w:r>
          </w:p>
          <w:p w14:paraId="4E5F5298" w14:textId="77777777" w:rsidR="00252C23" w:rsidRPr="00F8049A" w:rsidRDefault="00252C23" w:rsidP="00F126FA">
            <w:pPr>
              <w:autoSpaceDE w:val="0"/>
              <w:autoSpaceDN w:val="0"/>
              <w:adjustRightInd w:val="0"/>
              <w:spacing w:line="216" w:lineRule="auto"/>
              <w:contextualSpacing/>
              <w:jc w:val="thaiDistribute"/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</w:rPr>
            </w:pP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</w:rPr>
              <w:t xml:space="preserve">1. 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cs/>
              </w:rPr>
              <w:t>ชั้นมัธยมศึกษาปีที่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</w:rPr>
              <w:t> 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cs/>
              </w:rPr>
              <w:t>เลขที่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</w:p>
          <w:p w14:paraId="39F08150" w14:textId="77777777" w:rsidR="00252C23" w:rsidRPr="00F8049A" w:rsidRDefault="00252C23" w:rsidP="00F126FA">
            <w:pPr>
              <w:autoSpaceDE w:val="0"/>
              <w:autoSpaceDN w:val="0"/>
              <w:adjustRightInd w:val="0"/>
              <w:spacing w:line="216" w:lineRule="auto"/>
              <w:contextualSpacing/>
              <w:jc w:val="thaiDistribute"/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</w:rPr>
            </w:pP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</w:rPr>
              <w:t xml:space="preserve">2. 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cs/>
              </w:rPr>
              <w:t>ชั้นมัธยมศึกษาปีที่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</w:rPr>
              <w:t> 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cs/>
              </w:rPr>
              <w:t>เลขที่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</w:p>
          <w:p w14:paraId="5A9DA9B6" w14:textId="77777777" w:rsidR="00252C23" w:rsidRPr="00F8049A" w:rsidRDefault="00252C23" w:rsidP="00F126FA">
            <w:pPr>
              <w:autoSpaceDE w:val="0"/>
              <w:autoSpaceDN w:val="0"/>
              <w:adjustRightInd w:val="0"/>
              <w:spacing w:line="216" w:lineRule="auto"/>
              <w:contextualSpacing/>
              <w:jc w:val="thaiDistribute"/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</w:rPr>
            </w:pP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</w:rPr>
              <w:t xml:space="preserve">3. 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cs/>
              </w:rPr>
              <w:t>ชั้นมัธยมศึกษาปีที่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</w:rPr>
              <w:t> 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cs/>
              </w:rPr>
              <w:t>เลขที่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</w:p>
          <w:p w14:paraId="6D84882D" w14:textId="77777777" w:rsidR="00252C23" w:rsidRPr="00F8049A" w:rsidRDefault="00252C23" w:rsidP="00F126FA">
            <w:pPr>
              <w:autoSpaceDE w:val="0"/>
              <w:autoSpaceDN w:val="0"/>
              <w:adjustRightInd w:val="0"/>
              <w:spacing w:line="216" w:lineRule="auto"/>
              <w:contextualSpacing/>
              <w:jc w:val="thaiDistribute"/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</w:rPr>
            </w:pPr>
            <w:r w:rsidRPr="00F8049A">
              <w:rPr>
                <w:rFonts w:ascii="DB ChuanPim PSU Light" w:eastAsia="TH SarabunPSK" w:hAnsi="DB ChuanPim PSU Light" w:cs="DB ChuanPim PSU Light"/>
                <w:b/>
                <w:bCs/>
                <w:color w:val="000000" w:themeColor="text1"/>
                <w:sz w:val="30"/>
                <w:szCs w:val="30"/>
                <w:cs/>
              </w:rPr>
              <w:t>อาจารย์หรือครูที่ปรึกษา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</w:rPr>
              <w:t xml:space="preserve">  </w:t>
            </w:r>
          </w:p>
          <w:p w14:paraId="1069171E" w14:textId="77777777" w:rsidR="00252C23" w:rsidRPr="00F8049A" w:rsidRDefault="00252C23" w:rsidP="00F126FA">
            <w:pPr>
              <w:autoSpaceDE w:val="0"/>
              <w:autoSpaceDN w:val="0"/>
              <w:adjustRightInd w:val="0"/>
              <w:spacing w:line="216" w:lineRule="auto"/>
              <w:contextualSpacing/>
              <w:jc w:val="thaiDistribute"/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</w:rPr>
            </w:pP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</w:rPr>
              <w:t xml:space="preserve">1. 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cs/>
              </w:rPr>
              <w:t>โรงเรียน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</w:rPr>
              <w:t>/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cs/>
              </w:rPr>
              <w:t>สถาบัน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</w:p>
          <w:p w14:paraId="2AA89B9D" w14:textId="77777777" w:rsidR="00252C23" w:rsidRPr="00F8049A" w:rsidRDefault="00252C23" w:rsidP="00F126FA">
            <w:pPr>
              <w:autoSpaceDE w:val="0"/>
              <w:autoSpaceDN w:val="0"/>
              <w:adjustRightInd w:val="0"/>
              <w:spacing w:line="216" w:lineRule="auto"/>
              <w:contextualSpacing/>
              <w:jc w:val="thaiDistribute"/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</w:rPr>
            </w:pP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</w:rPr>
              <w:t xml:space="preserve">2. 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cs/>
              </w:rPr>
              <w:t>โรงเรียน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</w:rPr>
              <w:t>/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cs/>
              </w:rPr>
              <w:t>สถาบัน</w:t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  <w:r w:rsidRPr="00F8049A">
              <w:rPr>
                <w:rFonts w:ascii="DB ChuanPim PSU Light" w:eastAsia="TH SarabunPSK" w:hAnsi="DB ChuanPim PSU Light" w:cs="DB ChuanPim PSU Light"/>
                <w:color w:val="000000" w:themeColor="text1"/>
                <w:sz w:val="30"/>
                <w:szCs w:val="30"/>
                <w:u w:val="dotted"/>
              </w:rPr>
              <w:tab/>
            </w:r>
          </w:p>
        </w:tc>
      </w:tr>
    </w:tbl>
    <w:p w14:paraId="776E0479" w14:textId="77777777" w:rsidR="00252C23" w:rsidRPr="00F8049A" w:rsidRDefault="00252C23" w:rsidP="00252C23">
      <w:pPr>
        <w:contextualSpacing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</w:p>
    <w:p w14:paraId="52AE8500" w14:textId="77777777" w:rsidR="00252C23" w:rsidRPr="00F8049A" w:rsidRDefault="00252C23" w:rsidP="00252C23">
      <w:pPr>
        <w:contextualSpacing/>
        <w:jc w:val="both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</w:p>
    <w:p w14:paraId="12F01F67" w14:textId="1EB95E71" w:rsidR="00252C23" w:rsidRPr="00F8049A" w:rsidRDefault="00252C23" w:rsidP="00252C23">
      <w:pPr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  <w:br w:type="page"/>
      </w:r>
    </w:p>
    <w:p w14:paraId="78ECDD2D" w14:textId="194A52F1" w:rsidR="00252C23" w:rsidRPr="00F8049A" w:rsidRDefault="00252C23" w:rsidP="00252C23">
      <w:pPr>
        <w:jc w:val="center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lastRenderedPageBreak/>
        <w:t>-2-</w:t>
      </w:r>
    </w:p>
    <w:p w14:paraId="5664BED8" w14:textId="77777777" w:rsidR="00252C23" w:rsidRPr="00F8049A" w:rsidRDefault="00252C23" w:rsidP="00252C23">
      <w:pPr>
        <w:pStyle w:val="a9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บทนำ</w:t>
      </w:r>
    </w:p>
    <w:p w14:paraId="7194126A" w14:textId="27DEDF25" w:rsidR="00252C23" w:rsidRPr="00F8049A" w:rsidRDefault="00252C23" w:rsidP="005F504F">
      <w:pPr>
        <w:autoSpaceDE w:val="0"/>
        <w:autoSpaceDN w:val="0"/>
        <w:adjustRightInd w:val="0"/>
        <w:ind w:firstLine="720"/>
        <w:jc w:val="thaiDistribute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047AB2">
        <w:rPr>
          <w:rFonts w:ascii="DB ChuanPim PSU DemiBold" w:hAnsi="DB ChuanPim PSU DemiBold" w:cs="DB ChuanPim PSU DemiBold"/>
          <w:color w:val="000000" w:themeColor="text1"/>
          <w:sz w:val="30"/>
          <w:szCs w:val="30"/>
          <w:cs/>
        </w:rPr>
        <w:t>ควร</w:t>
      </w: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กล่าวถึงที่มาของปัญหาหรือเหตุผลของการทำวิจัยในเรื่องนั้น ๆ คำถามวิจัยคืออะไร รวมถึงอธิบายสิ่งที่ทราบหรือสิ่งที่ได้ทำไปแล้วในงานวิจัยก่อนหน้า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 อธิบายการทบทวนวรรณกรรมที่เกี่ยวข้องโดยสังเขปอย่างกระชับที่สุด ไม่จ</w:t>
      </w:r>
      <w:r w:rsidR="005F504F"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ำ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เป็นต้องอ้างถึงแหล่งที่มาให้ยืดยาว บอกเพียงแรงจูงใจที่ทำงานวิจัย หรืออาจบอกนิยามของสิ่งที่เรากล่าวถึง ซึ่งเป็นสิ่งที่ผู้อ่านไม่รู้มาก่อนก็อาจเป็นได้ ในกรณีที่เป็นโครงการต่อเนื่อง ให้ระบุความแตกต่างระหว่างงานเดิมและงานที่พัฒนาขึ้นใหม่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 xml:space="preserve"> </w:t>
      </w:r>
    </w:p>
    <w:p w14:paraId="5E6E926B" w14:textId="33D05005" w:rsidR="00533FCB" w:rsidRPr="00047AB2" w:rsidRDefault="00252C23" w:rsidP="00047AB2">
      <w:pPr>
        <w:pStyle w:val="a9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วัตถุประสงค์</w:t>
      </w:r>
    </w:p>
    <w:p w14:paraId="76EF810E" w14:textId="16D790C6" w:rsidR="00252C23" w:rsidRPr="00F8049A" w:rsidRDefault="00252C23" w:rsidP="007C68B7">
      <w:pPr>
        <w:autoSpaceDE w:val="0"/>
        <w:autoSpaceDN w:val="0"/>
        <w:adjustRightInd w:val="0"/>
        <w:ind w:firstLine="360"/>
        <w:jc w:val="thaiDistribute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อธิบายถึงสิ่งที่พยายามค้นหาคืออะไร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 จะเป็นการดีหากสามารถแบ่งออกเป็นหัวข้อได้ เพราะจะช่วยให้เข้าใจได้ง่ายกว่าเขียนเป็นประโยคบรรยาย โดยอาจใช้เพียงวลีสั้น ๆ ที่อ่านแล้วเข้าใจได้ทันที </w:t>
      </w:r>
    </w:p>
    <w:p w14:paraId="5D36F5FD" w14:textId="77777777" w:rsidR="00252C23" w:rsidRPr="00F8049A" w:rsidRDefault="00252C23" w:rsidP="00252C23">
      <w:pPr>
        <w:pStyle w:val="a9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สมมติฐาน</w:t>
      </w:r>
    </w:p>
    <w:p w14:paraId="72BD3DE9" w14:textId="60FD11E6" w:rsidR="005F504F" w:rsidRPr="00F8049A" w:rsidRDefault="00252C23" w:rsidP="005F504F">
      <w:pPr>
        <w:autoSpaceDE w:val="0"/>
        <w:autoSpaceDN w:val="0"/>
        <w:adjustRightInd w:val="0"/>
        <w:ind w:firstLine="360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u w:val="single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เป็นการคาดคะเนผลที่ได้จากการพิสูจน์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 โดยแสดงความสัมพันธ์ของตัวแปรที่ทดสอบหรือพิสูจน์ได้ ซึ่งสอดคล้องกับวัตถุประสงค์ของการทำโครงงาน โดยปกติมักจะใช้รูปวลี 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“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ถ้า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 xml:space="preserve">… 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ดังนั้น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…”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 </w:t>
      </w:r>
    </w:p>
    <w:p w14:paraId="2CF375F8" w14:textId="77777777" w:rsidR="005F504F" w:rsidRPr="00F8049A" w:rsidRDefault="005F504F" w:rsidP="005F504F">
      <w:pPr>
        <w:autoSpaceDE w:val="0"/>
        <w:autoSpaceDN w:val="0"/>
        <w:adjustRightInd w:val="0"/>
        <w:ind w:firstLine="360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u w:val="single"/>
        </w:rPr>
      </w:pPr>
    </w:p>
    <w:p w14:paraId="36D277C3" w14:textId="548AAA3A" w:rsidR="00252C23" w:rsidRPr="00F8049A" w:rsidRDefault="00252C23" w:rsidP="00252C23">
      <w:pPr>
        <w:pStyle w:val="a9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ระเบียบวิธีการทดลอง</w:t>
      </w:r>
    </w:p>
    <w:p w14:paraId="434943F0" w14:textId="77777777" w:rsidR="00252C23" w:rsidRPr="00F8049A" w:rsidRDefault="00252C23" w:rsidP="00252C23">
      <w:pPr>
        <w:autoSpaceDE w:val="0"/>
        <w:autoSpaceDN w:val="0"/>
        <w:adjustRightInd w:val="0"/>
        <w:jc w:val="center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noProof/>
          <w:color w:val="000000" w:themeColor="text1"/>
          <w:sz w:val="30"/>
          <w:szCs w:val="30"/>
        </w:rPr>
        <mc:AlternateContent>
          <mc:Choice Requires="wps">
            <w:drawing>
              <wp:inline distT="0" distB="0" distL="0" distR="0" wp14:anchorId="3E31E76B" wp14:editId="1B87C2D9">
                <wp:extent cx="5653261" cy="2883363"/>
                <wp:effectExtent l="0" t="0" r="11430" b="12700"/>
                <wp:docPr id="1553479479" name="Rectangle 1553479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3261" cy="288336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 w14:anchorId="4DE844DF">
              <v:rect id="Rectangle 1553479479" style="width:445.15pt;height:22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black [3213]" strokeweight="1pt" w14:anchorId="65C72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">
                <w10:anchorlock/>
              </v:rect>
            </w:pict>
          </mc:Fallback>
        </mc:AlternateContent>
      </w:r>
    </w:p>
    <w:p w14:paraId="6CC02EB1" w14:textId="6DB5AD59" w:rsidR="00252C23" w:rsidRPr="00F8049A" w:rsidRDefault="009E280E" w:rsidP="00252C23">
      <w:pPr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 xml:space="preserve">รูปที่ </w:t>
      </w: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  <w:t>1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 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XXX</w:t>
      </w:r>
    </w:p>
    <w:p w14:paraId="398A5EB6" w14:textId="77777777" w:rsidR="00097B92" w:rsidRPr="00F8049A" w:rsidRDefault="00097B92" w:rsidP="009E280E">
      <w:pPr>
        <w:contextualSpacing/>
        <w:jc w:val="center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</w:p>
    <w:p w14:paraId="61BC7874" w14:textId="77777777" w:rsidR="00097B92" w:rsidRPr="00F8049A" w:rsidRDefault="00097B92" w:rsidP="009E280E">
      <w:pPr>
        <w:contextualSpacing/>
        <w:jc w:val="center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</w:p>
    <w:p w14:paraId="743CC33C" w14:textId="77777777" w:rsidR="00533FCB" w:rsidRDefault="00533FCB" w:rsidP="009E280E">
      <w:pPr>
        <w:contextualSpacing/>
        <w:jc w:val="center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</w:p>
    <w:p w14:paraId="1A0D0A81" w14:textId="77777777" w:rsidR="00047AB2" w:rsidRPr="00F8049A" w:rsidRDefault="00047AB2" w:rsidP="009E280E">
      <w:pPr>
        <w:contextualSpacing/>
        <w:jc w:val="center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</w:p>
    <w:p w14:paraId="6CF4F5B6" w14:textId="0C603420" w:rsidR="00252C23" w:rsidRPr="00F8049A" w:rsidRDefault="005F504F" w:rsidP="009E280E">
      <w:pPr>
        <w:contextualSpacing/>
        <w:jc w:val="center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lastRenderedPageBreak/>
        <w:t>-3-</w:t>
      </w:r>
    </w:p>
    <w:p w14:paraId="0C833DA8" w14:textId="77777777" w:rsidR="00252C23" w:rsidRPr="00F8049A" w:rsidRDefault="00252C23" w:rsidP="00252C23">
      <w:pPr>
        <w:pStyle w:val="a9"/>
        <w:numPr>
          <w:ilvl w:val="1"/>
          <w:numId w:val="2"/>
        </w:numPr>
        <w:autoSpaceDE w:val="0"/>
        <w:autoSpaceDN w:val="0"/>
        <w:adjustRightInd w:val="0"/>
        <w:spacing w:line="240" w:lineRule="auto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วัสดุอุปกรณ์และสถานที่</w:t>
      </w:r>
    </w:p>
    <w:p w14:paraId="21E1174C" w14:textId="77777777" w:rsidR="00252C23" w:rsidRPr="00F8049A" w:rsidRDefault="00252C23" w:rsidP="00252C23">
      <w:pPr>
        <w:pStyle w:val="a9"/>
        <w:numPr>
          <w:ilvl w:val="2"/>
          <w:numId w:val="2"/>
        </w:numPr>
        <w:autoSpaceDE w:val="0"/>
        <w:autoSpaceDN w:val="0"/>
        <w:adjustRightInd w:val="0"/>
        <w:spacing w:line="240" w:lineRule="auto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 xml:space="preserve"> วัสดุอุปกรณ์</w:t>
      </w:r>
    </w:p>
    <w:p w14:paraId="53477A1A" w14:textId="77777777" w:rsidR="00252C23" w:rsidRPr="00F8049A" w:rsidRDefault="00252C23" w:rsidP="00252C23">
      <w:pPr>
        <w:pStyle w:val="a9"/>
        <w:numPr>
          <w:ilvl w:val="2"/>
          <w:numId w:val="2"/>
        </w:numPr>
        <w:autoSpaceDE w:val="0"/>
        <w:autoSpaceDN w:val="0"/>
        <w:adjustRightInd w:val="0"/>
        <w:spacing w:line="240" w:lineRule="auto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 xml:space="preserve"> สถานที่</w:t>
      </w:r>
    </w:p>
    <w:p w14:paraId="782419D3" w14:textId="77777777" w:rsidR="00252C23" w:rsidRPr="00F8049A" w:rsidRDefault="00252C23" w:rsidP="00252C23">
      <w:pPr>
        <w:pStyle w:val="a9"/>
        <w:autoSpaceDE w:val="0"/>
        <w:autoSpaceDN w:val="0"/>
        <w:adjustRightInd w:val="0"/>
        <w:ind w:left="792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</w:p>
    <w:p w14:paraId="51FAB25C" w14:textId="5FD65B4B" w:rsidR="00252C23" w:rsidRPr="00F8049A" w:rsidRDefault="00252C23" w:rsidP="009E280E">
      <w:pPr>
        <w:pStyle w:val="a9"/>
        <w:numPr>
          <w:ilvl w:val="1"/>
          <w:numId w:val="2"/>
        </w:numPr>
        <w:autoSpaceDE w:val="0"/>
        <w:autoSpaceDN w:val="0"/>
        <w:adjustRightInd w:val="0"/>
        <w:spacing w:line="240" w:lineRule="auto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ขั้นตอนการศึกษา</w:t>
      </w:r>
    </w:p>
    <w:p w14:paraId="6F2963F5" w14:textId="77777777" w:rsidR="009E280E" w:rsidRPr="00F8049A" w:rsidRDefault="009E280E" w:rsidP="009E280E">
      <w:pPr>
        <w:pStyle w:val="a9"/>
        <w:autoSpaceDE w:val="0"/>
        <w:autoSpaceDN w:val="0"/>
        <w:adjustRightInd w:val="0"/>
        <w:spacing w:line="240" w:lineRule="auto"/>
        <w:ind w:left="792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</w:p>
    <w:p w14:paraId="2B9179DB" w14:textId="49B528F1" w:rsidR="00252C23" w:rsidRPr="00F8049A" w:rsidRDefault="00252C23" w:rsidP="00252C23">
      <w:pPr>
        <w:autoSpaceDE w:val="0"/>
        <w:autoSpaceDN w:val="0"/>
        <w:adjustRightInd w:val="0"/>
        <w:ind w:firstLine="360"/>
        <w:jc w:val="thaiDistribute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อธิบายวิธีการและขั้นตอนในการดำเนินโครงการโดยละเอียด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ถึงหลักการ กรอบทฤษฎีที่ใช้การวางแผน สำหรับกระบวนการวิจัยระบุถึงเครื่องมือที่ใช้ด้วย </w:t>
      </w: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สิ่งที่ทำการทดลองคืออะไรบ้าง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 รวบรวมข้อมูลใดและรวบรวมข้อมูลนั้นอย่างไร อภิปรายตัวแปรควบคุมและตัวแปรที่ทดสอบ หากเป็นโครงงานที่ใช้กระบวนการทางวิศวกรรม ควรระบุถึงขั้นตอนในการสร้างและการออกแบบต้นแบบ และขั้นตอนการทดสอบเป็นอย่างไร </w:t>
      </w:r>
    </w:p>
    <w:p w14:paraId="366302E3" w14:textId="77777777" w:rsidR="00252C23" w:rsidRPr="00F8049A" w:rsidRDefault="00252C23" w:rsidP="00252C23">
      <w:pPr>
        <w:pStyle w:val="a9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การวิเคราะห์ข้อมูล</w:t>
      </w:r>
    </w:p>
    <w:p w14:paraId="2F48AF8A" w14:textId="48445A9D" w:rsidR="00252C23" w:rsidRPr="00F8049A" w:rsidRDefault="00252C23" w:rsidP="009E280E">
      <w:pPr>
        <w:autoSpaceDE w:val="0"/>
        <w:autoSpaceDN w:val="0"/>
        <w:adjustRightInd w:val="0"/>
        <w:ind w:firstLine="360"/>
        <w:jc w:val="thaiDistribute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วิธีการ/เทคนิคที่จะใช้ในการวิเคราะห์ข้อมูลเพื่อที่จะตอบปัญหา หรือสมมติฐานที่ตั้งไว้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 หรือแผนการทดสอบการใช้งานจริงของต้นแบบที่พัฒนา </w:t>
      </w:r>
    </w:p>
    <w:p w14:paraId="1283162E" w14:textId="77777777" w:rsidR="00252C23" w:rsidRPr="00F8049A" w:rsidRDefault="00252C23" w:rsidP="00252C23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แผนการดำเนินงาน</w:t>
      </w: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  <w:t xml:space="preserve"> </w:t>
      </w:r>
    </w:p>
    <w:p w14:paraId="49F69C68" w14:textId="69B65546" w:rsidR="00252C23" w:rsidRPr="00F8049A" w:rsidRDefault="00252C23" w:rsidP="00252C23">
      <w:pPr>
        <w:autoSpaceDE w:val="0"/>
        <w:autoSpaceDN w:val="0"/>
        <w:adjustRightInd w:val="0"/>
        <w:ind w:firstLine="360"/>
        <w:jc w:val="thaiDistribute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นำเสนอในรูปแบบ 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 xml:space="preserve">Gantt chart 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โดยแสดงกิจกรรมที่ต้องดำเนินการในแต่ละเดือน ตั้งแต่เดือน เม.ย. 2569 </w:t>
      </w:r>
      <w:r w:rsidR="00E5587A"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ถึง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 ธ.ค.</w:t>
      </w:r>
      <w:r w:rsidR="00E5587A"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 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2570</w:t>
      </w: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 xml:space="preserve"> </w:t>
      </w:r>
    </w:p>
    <w:tbl>
      <w:tblPr>
        <w:tblW w:w="9071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2693"/>
        <w:gridCol w:w="561"/>
        <w:gridCol w:w="561"/>
        <w:gridCol w:w="561"/>
        <w:gridCol w:w="561"/>
        <w:gridCol w:w="561"/>
        <w:gridCol w:w="561"/>
        <w:gridCol w:w="561"/>
        <w:gridCol w:w="561"/>
        <w:gridCol w:w="1890"/>
      </w:tblGrid>
      <w:tr w:rsidR="00252C23" w:rsidRPr="00F8049A" w14:paraId="40694591" w14:textId="77777777" w:rsidTr="00F126FA">
        <w:trPr>
          <w:cantSplit/>
          <w:trHeight w:val="93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DB1661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</w:rPr>
            </w:pP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  <w:cs/>
              </w:rPr>
              <w:t>กิจกรรม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</w:tcPr>
          <w:p w14:paraId="33F63D7D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ind w:left="113" w:right="113"/>
              <w:jc w:val="right"/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</w:rPr>
            </w:pP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  <w:cs/>
              </w:rPr>
              <w:t>ส.ค. 6</w:t>
            </w: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</w:rPr>
              <w:t>X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</w:tcPr>
          <w:p w14:paraId="08A1AB5F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ind w:left="113" w:right="113"/>
              <w:jc w:val="right"/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</w:rPr>
            </w:pP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  <w:cs/>
              </w:rPr>
              <w:t>ก.ย. 6</w:t>
            </w: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</w:rPr>
              <w:t>X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3D380F83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ind w:left="113" w:right="113"/>
              <w:jc w:val="right"/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</w:rPr>
            </w:pP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  <w:cs/>
              </w:rPr>
              <w:t>ต.ค. 6</w:t>
            </w: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</w:rPr>
              <w:t>X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</w:tcPr>
          <w:p w14:paraId="2AB7F0AE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ind w:left="113" w:right="113"/>
              <w:jc w:val="right"/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</w:rPr>
            </w:pP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  <w:cs/>
              </w:rPr>
              <w:t xml:space="preserve">พ.ย. </w:t>
            </w: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</w:rPr>
              <w:t>6X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</w:tcPr>
          <w:p w14:paraId="6D98FFC0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ind w:left="113" w:right="113"/>
              <w:jc w:val="right"/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</w:rPr>
            </w:pP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  <w:cs/>
              </w:rPr>
              <w:t xml:space="preserve">ธ.ค. </w:t>
            </w: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</w:rPr>
              <w:t>6X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21985FF7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ind w:left="113" w:right="113"/>
              <w:jc w:val="right"/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</w:rPr>
            </w:pP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  <w:cs/>
              </w:rPr>
              <w:t xml:space="preserve">ม.ค. </w:t>
            </w: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</w:rPr>
              <w:t>6X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14:paraId="6DA639E7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ind w:left="113" w:right="113"/>
              <w:jc w:val="right"/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</w:rPr>
            </w:pP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  <w:cs/>
              </w:rPr>
              <w:t xml:space="preserve">ก.พ. </w:t>
            </w: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</w:rPr>
              <w:t>6X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extDirection w:val="btLr"/>
          </w:tcPr>
          <w:p w14:paraId="1D085572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ind w:left="113" w:right="113"/>
              <w:jc w:val="right"/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</w:rPr>
            </w:pP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  <w:cs/>
              </w:rPr>
              <w:t xml:space="preserve">มี.ค. </w:t>
            </w: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</w:rPr>
              <w:t>6X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2BA13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</w:rPr>
            </w:pP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30"/>
                <w:szCs w:val="30"/>
                <w:cs/>
              </w:rPr>
              <w:t>ผู้รับผิดชอบ</w:t>
            </w:r>
          </w:p>
        </w:tc>
      </w:tr>
      <w:tr w:rsidR="00252C23" w:rsidRPr="00F8049A" w14:paraId="08213B4E" w14:textId="77777777" w:rsidTr="00F126FA">
        <w:trPr>
          <w:trHeight w:val="47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9E9D46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DB ChuanPim PSU Light" w:hAnsi="DB ChuanPim PSU Light" w:cs="DB ChuanPim PSU Light"/>
                <w:color w:val="000000" w:themeColor="text1"/>
                <w:sz w:val="30"/>
                <w:szCs w:val="30"/>
                <w:cs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30"/>
                <w:szCs w:val="30"/>
                <w:cs/>
              </w:rPr>
              <w:t>ค้นหาปัญหาที่สนใจ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0000"/>
          </w:tcPr>
          <w:p w14:paraId="5D0458D9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DB ChuanPim PSU Light" w:hAnsi="DB ChuanPim PSU Light" w:cs="DB ChuanPim PSU Light"/>
                <w:color w:val="000000" w:themeColor="text1"/>
                <w:sz w:val="30"/>
                <w:szCs w:val="30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D1758C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DB ChuanPim PSU Light" w:hAnsi="DB ChuanPim PSU Light" w:cs="DB ChuanPim PSU Light"/>
                <w:color w:val="000000" w:themeColor="text1"/>
                <w:sz w:val="30"/>
                <w:szCs w:val="30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720E0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DB ChuanPim PSU Light" w:hAnsi="DB ChuanPim PSU Light" w:cs="DB ChuanPim PSU Light"/>
                <w:color w:val="000000" w:themeColor="text1"/>
                <w:sz w:val="30"/>
                <w:szCs w:val="30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D500DF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DB ChuanPim PSU Light" w:hAnsi="DB ChuanPim PSU Light" w:cs="DB ChuanPim PSU Light"/>
                <w:color w:val="000000" w:themeColor="text1"/>
                <w:sz w:val="30"/>
                <w:szCs w:val="30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8F607F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DB ChuanPim PSU Light" w:hAnsi="DB ChuanPim PSU Light" w:cs="DB ChuanPim PSU Light"/>
                <w:color w:val="000000" w:themeColor="text1"/>
                <w:sz w:val="30"/>
                <w:szCs w:val="30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5E126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DB ChuanPim PSU Light" w:hAnsi="DB ChuanPim PSU Light" w:cs="DB ChuanPim PSU Light"/>
                <w:color w:val="000000" w:themeColor="text1"/>
                <w:sz w:val="30"/>
                <w:szCs w:val="30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B2FB2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DB ChuanPim PSU Light" w:hAnsi="DB ChuanPim PSU Light" w:cs="DB ChuanPim PSU Light"/>
                <w:color w:val="000000" w:themeColor="text1"/>
                <w:sz w:val="30"/>
                <w:szCs w:val="30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717EAD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DB ChuanPim PSU Light" w:hAnsi="DB ChuanPim PSU Light" w:cs="DB ChuanPim PSU Light"/>
                <w:color w:val="000000" w:themeColor="text1"/>
                <w:sz w:val="30"/>
                <w:szCs w:val="30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5A9D6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DB ChuanPim PSU Light" w:hAnsi="DB ChuanPim PSU Light" w:cs="DB ChuanPim PSU Light"/>
                <w:color w:val="000000" w:themeColor="text1"/>
                <w:sz w:val="30"/>
                <w:szCs w:val="30"/>
              </w:rPr>
            </w:pPr>
          </w:p>
        </w:tc>
      </w:tr>
      <w:tr w:rsidR="00252C23" w:rsidRPr="00F8049A" w14:paraId="1092A0C3" w14:textId="77777777" w:rsidTr="00F126FA">
        <w:trPr>
          <w:trHeight w:val="471"/>
        </w:trPr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ECDA87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DB ChuanPim PSU Light" w:hAnsi="DB ChuanPim PSU Light" w:cs="DB ChuanPim PSU Light"/>
                <w:color w:val="000000" w:themeColor="text1"/>
                <w:sz w:val="30"/>
                <w:szCs w:val="30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30"/>
                <w:szCs w:val="30"/>
                <w:cs/>
              </w:rPr>
              <w:t>จัดทำข้อเสนอโครงการ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0000"/>
          </w:tcPr>
          <w:p w14:paraId="028859EB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DB ChuanPim PSU Light" w:hAnsi="DB ChuanPim PSU Light" w:cs="DB ChuanPim PSU Light"/>
                <w:color w:val="000000" w:themeColor="text1"/>
                <w:sz w:val="30"/>
                <w:szCs w:val="30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0000"/>
          </w:tcPr>
          <w:p w14:paraId="43EE3D00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DB ChuanPim PSU Light" w:hAnsi="DB ChuanPim PSU Light" w:cs="DB ChuanPim PSU Light"/>
                <w:color w:val="000000" w:themeColor="text1"/>
                <w:sz w:val="30"/>
                <w:szCs w:val="30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6FE6C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DB ChuanPim PSU Light" w:hAnsi="DB ChuanPim PSU Light" w:cs="DB ChuanPim PSU Light"/>
                <w:color w:val="000000" w:themeColor="text1"/>
                <w:sz w:val="30"/>
                <w:szCs w:val="30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7B426A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DB ChuanPim PSU Light" w:hAnsi="DB ChuanPim PSU Light" w:cs="DB ChuanPim PSU Light"/>
                <w:color w:val="000000" w:themeColor="text1"/>
                <w:sz w:val="30"/>
                <w:szCs w:val="30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AF936F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DB ChuanPim PSU Light" w:hAnsi="DB ChuanPim PSU Light" w:cs="DB ChuanPim PSU Light"/>
                <w:color w:val="000000" w:themeColor="text1"/>
                <w:sz w:val="30"/>
                <w:szCs w:val="30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7C244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DB ChuanPim PSU Light" w:hAnsi="DB ChuanPim PSU Light" w:cs="DB ChuanPim PSU Light"/>
                <w:color w:val="000000" w:themeColor="text1"/>
                <w:sz w:val="30"/>
                <w:szCs w:val="30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4ACB4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DB ChuanPim PSU Light" w:hAnsi="DB ChuanPim PSU Light" w:cs="DB ChuanPim PSU Light"/>
                <w:color w:val="000000" w:themeColor="text1"/>
                <w:sz w:val="30"/>
                <w:szCs w:val="30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8254ED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DB ChuanPim PSU Light" w:hAnsi="DB ChuanPim PSU Light" w:cs="DB ChuanPim PSU Light"/>
                <w:color w:val="000000" w:themeColor="text1"/>
                <w:sz w:val="30"/>
                <w:szCs w:val="30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0D25A" w14:textId="77777777" w:rsidR="00252C23" w:rsidRPr="00F8049A" w:rsidRDefault="00252C23" w:rsidP="00F126FA">
            <w:pPr>
              <w:tabs>
                <w:tab w:val="left" w:pos="426"/>
                <w:tab w:val="left" w:pos="1134"/>
                <w:tab w:val="left" w:pos="3402"/>
              </w:tabs>
              <w:snapToGrid w:val="0"/>
              <w:rPr>
                <w:rFonts w:ascii="DB ChuanPim PSU Light" w:hAnsi="DB ChuanPim PSU Light" w:cs="DB ChuanPim PSU Light"/>
                <w:color w:val="000000" w:themeColor="text1"/>
                <w:sz w:val="30"/>
                <w:szCs w:val="30"/>
              </w:rPr>
            </w:pPr>
          </w:p>
        </w:tc>
      </w:tr>
    </w:tbl>
    <w:p w14:paraId="48068084" w14:textId="21B40BB2" w:rsidR="00252C23" w:rsidRPr="00F8049A" w:rsidRDefault="00252C23" w:rsidP="00252C23">
      <w:pPr>
        <w:pStyle w:val="a9"/>
        <w:autoSpaceDE w:val="0"/>
        <w:autoSpaceDN w:val="0"/>
        <w:adjustRightInd w:val="0"/>
        <w:ind w:left="0" w:firstLine="426"/>
        <w:jc w:val="thaiDistribute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ตารางสรุปแสดงกิจกรรมต่าง</w:t>
      </w: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  <w:t xml:space="preserve"> </w:t>
      </w: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ๆ ที่จะดำเนินการพร้อมระบุเวลาที่ต้องใช้ของแต่ละกิจกรรม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 นับตั้งแต่เริ่มโครงการจนถึงสิ้นสุดโครงการ จัดให้อยู่ในรูปแบบ 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Gantt chart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 โดยปรับเปลี่ยนข้อมูลตัวอักษรและกล่องสีแดงให้สอดคล้องกับโครง</w:t>
      </w:r>
      <w:r w:rsidR="002B6A30"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งาน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ของตนเองและเปลี่ยนข้อมูลเป็นตัวอักษรและกล่องสีดำ</w:t>
      </w:r>
    </w:p>
    <w:p w14:paraId="3FC07905" w14:textId="77777777" w:rsidR="00252C23" w:rsidRPr="00F8049A" w:rsidRDefault="00252C23" w:rsidP="00252C23">
      <w:pPr>
        <w:pStyle w:val="a9"/>
        <w:autoSpaceDE w:val="0"/>
        <w:autoSpaceDN w:val="0"/>
        <w:adjustRightInd w:val="0"/>
        <w:ind w:left="0" w:firstLine="426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</w:p>
    <w:p w14:paraId="566EAD6D" w14:textId="77777777" w:rsidR="009E280E" w:rsidRPr="00F8049A" w:rsidRDefault="009E280E" w:rsidP="00252C23">
      <w:pPr>
        <w:pStyle w:val="a9"/>
        <w:autoSpaceDE w:val="0"/>
        <w:autoSpaceDN w:val="0"/>
        <w:adjustRightInd w:val="0"/>
        <w:ind w:left="0" w:firstLine="426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</w:p>
    <w:p w14:paraId="72869D5F" w14:textId="77777777" w:rsidR="009E280E" w:rsidRPr="00F8049A" w:rsidRDefault="009E280E" w:rsidP="00252C23">
      <w:pPr>
        <w:pStyle w:val="a9"/>
        <w:autoSpaceDE w:val="0"/>
        <w:autoSpaceDN w:val="0"/>
        <w:adjustRightInd w:val="0"/>
        <w:ind w:left="0" w:firstLine="426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</w:p>
    <w:p w14:paraId="6B567FDA" w14:textId="77777777" w:rsidR="009E280E" w:rsidRPr="00F8049A" w:rsidRDefault="009E280E" w:rsidP="00252C23">
      <w:pPr>
        <w:pStyle w:val="a9"/>
        <w:autoSpaceDE w:val="0"/>
        <w:autoSpaceDN w:val="0"/>
        <w:adjustRightInd w:val="0"/>
        <w:ind w:left="0" w:firstLine="426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</w:p>
    <w:p w14:paraId="233B2DFA" w14:textId="77777777" w:rsidR="009E280E" w:rsidRPr="00F8049A" w:rsidRDefault="009E280E" w:rsidP="00252C23">
      <w:pPr>
        <w:pStyle w:val="a9"/>
        <w:autoSpaceDE w:val="0"/>
        <w:autoSpaceDN w:val="0"/>
        <w:adjustRightInd w:val="0"/>
        <w:ind w:left="0" w:firstLine="426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</w:p>
    <w:p w14:paraId="5E3F299F" w14:textId="77777777" w:rsidR="009E280E" w:rsidRPr="00F8049A" w:rsidRDefault="009E280E" w:rsidP="00252C23">
      <w:pPr>
        <w:pStyle w:val="a9"/>
        <w:autoSpaceDE w:val="0"/>
        <w:autoSpaceDN w:val="0"/>
        <w:adjustRightInd w:val="0"/>
        <w:ind w:left="0" w:firstLine="426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</w:p>
    <w:p w14:paraId="275F0523" w14:textId="77777777" w:rsidR="009E280E" w:rsidRPr="00F8049A" w:rsidRDefault="009E280E" w:rsidP="00252C23">
      <w:pPr>
        <w:pStyle w:val="a9"/>
        <w:autoSpaceDE w:val="0"/>
        <w:autoSpaceDN w:val="0"/>
        <w:adjustRightInd w:val="0"/>
        <w:ind w:left="0" w:firstLine="426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</w:p>
    <w:p w14:paraId="2226226E" w14:textId="77777777" w:rsidR="009E280E" w:rsidRPr="00F8049A" w:rsidRDefault="009E280E" w:rsidP="00252C23">
      <w:pPr>
        <w:pStyle w:val="a9"/>
        <w:autoSpaceDE w:val="0"/>
        <w:autoSpaceDN w:val="0"/>
        <w:adjustRightInd w:val="0"/>
        <w:ind w:left="0" w:firstLine="426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</w:p>
    <w:p w14:paraId="1EEA5D4B" w14:textId="1BA8A2DC" w:rsidR="009E280E" w:rsidRPr="00F8049A" w:rsidRDefault="009E280E" w:rsidP="009E280E">
      <w:pPr>
        <w:pStyle w:val="a9"/>
        <w:autoSpaceDE w:val="0"/>
        <w:autoSpaceDN w:val="0"/>
        <w:adjustRightInd w:val="0"/>
        <w:ind w:left="0" w:firstLine="426"/>
        <w:jc w:val="center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lastRenderedPageBreak/>
        <w:t>-4-</w:t>
      </w:r>
    </w:p>
    <w:p w14:paraId="55ED7D99" w14:textId="77777777" w:rsidR="00252C23" w:rsidRPr="00F8049A" w:rsidRDefault="00252C23" w:rsidP="00252C23">
      <w:pPr>
        <w:pStyle w:val="a9"/>
        <w:numPr>
          <w:ilvl w:val="0"/>
          <w:numId w:val="2"/>
        </w:numPr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 xml:space="preserve">งบประมาณโครงงาน </w:t>
      </w:r>
    </w:p>
    <w:p w14:paraId="12F843D5" w14:textId="75A595AF" w:rsidR="00252C23" w:rsidRPr="00F8049A" w:rsidRDefault="009E280E" w:rsidP="009E280E">
      <w:pPr>
        <w:autoSpaceDE w:val="0"/>
        <w:autoSpaceDN w:val="0"/>
        <w:adjustRightInd w:val="0"/>
        <w:ind w:firstLine="360"/>
        <w:jc w:val="thaiDistribute"/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ไม่เกินคนละ 6,000 บาทในกรณีเป็นโครงงานนักเรียนแบบกลุ่ม กลุ่มละ 2 คน จะได้รับงบประมาณ</w:t>
      </w:r>
      <w:r w:rsidRPr="00F8049A">
        <w:rPr>
          <w:rFonts w:ascii="DB ChuanPim PSU Light" w:hAnsi="DB ChuanPim PSU Light" w:cs="DB ChuanPim PSU Light"/>
          <w:color w:val="000000" w:themeColor="text1"/>
          <w:spacing w:val="-6"/>
          <w:sz w:val="30"/>
          <w:szCs w:val="30"/>
          <w:cs/>
        </w:rPr>
        <w:t>สนับสนุนไม่เกิน กลุ่มละ 12</w:t>
      </w:r>
      <w:r w:rsidRPr="00F8049A">
        <w:rPr>
          <w:rFonts w:ascii="DB ChuanPim PSU Light" w:hAnsi="DB ChuanPim PSU Light" w:cs="DB ChuanPim PSU Light"/>
          <w:color w:val="000000" w:themeColor="text1"/>
          <w:spacing w:val="-6"/>
          <w:sz w:val="30"/>
          <w:szCs w:val="30"/>
        </w:rPr>
        <w:t>,</w:t>
      </w:r>
      <w:r w:rsidRPr="00F8049A">
        <w:rPr>
          <w:rFonts w:ascii="DB ChuanPim PSU Light" w:hAnsi="DB ChuanPim PSU Light" w:cs="DB ChuanPim PSU Light"/>
          <w:color w:val="000000" w:themeColor="text1"/>
          <w:spacing w:val="-6"/>
          <w:sz w:val="30"/>
          <w:szCs w:val="30"/>
          <w:cs/>
        </w:rPr>
        <w:t>000 บาท และกลุ่มละ 3 คน จะได้รับงบประมาณสนับสนุนไม่เกินกลุ่มละ 18</w:t>
      </w:r>
      <w:r w:rsidRPr="00F8049A">
        <w:rPr>
          <w:rFonts w:ascii="DB ChuanPim PSU Light" w:hAnsi="DB ChuanPim PSU Light" w:cs="DB ChuanPim PSU Light"/>
          <w:color w:val="000000" w:themeColor="text1"/>
          <w:spacing w:val="-6"/>
          <w:sz w:val="30"/>
          <w:szCs w:val="30"/>
        </w:rPr>
        <w:t>,</w:t>
      </w:r>
      <w:r w:rsidRPr="00F8049A">
        <w:rPr>
          <w:rFonts w:ascii="DB ChuanPim PSU Light" w:hAnsi="DB ChuanPim PSU Light" w:cs="DB ChuanPim PSU Light"/>
          <w:color w:val="000000" w:themeColor="text1"/>
          <w:spacing w:val="-6"/>
          <w:sz w:val="30"/>
          <w:szCs w:val="30"/>
          <w:cs/>
        </w:rPr>
        <w:t>000 บาท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 </w:t>
      </w:r>
      <w:r w:rsidR="00252C23"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โดยแบ่งเป็น 4 หมวดหลักได้แก่ หมวดสารเคมี หมวดวัสดุ หมวดค่าวิเคราะห์ และเบ็ดเตล็ด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82"/>
        <w:gridCol w:w="3682"/>
        <w:gridCol w:w="908"/>
        <w:gridCol w:w="2355"/>
        <w:gridCol w:w="1737"/>
      </w:tblGrid>
      <w:tr w:rsidR="00252C23" w:rsidRPr="00F8049A" w14:paraId="6B81EACB" w14:textId="77777777" w:rsidTr="009E280E">
        <w:trPr>
          <w:trHeight w:val="397"/>
        </w:trPr>
        <w:tc>
          <w:tcPr>
            <w:tcW w:w="211" w:type="pct"/>
          </w:tcPr>
          <w:p w14:paraId="594EEF69" w14:textId="77777777" w:rsidR="00252C23" w:rsidRPr="00F8049A" w:rsidRDefault="00252C23" w:rsidP="00F126FA">
            <w:pPr>
              <w:pStyle w:val="a9"/>
              <w:ind w:left="0"/>
              <w:jc w:val="center"/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28"/>
              </w:rPr>
            </w:pP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28"/>
                <w:cs/>
              </w:rPr>
              <w:t>ที่</w:t>
            </w:r>
          </w:p>
        </w:tc>
        <w:tc>
          <w:tcPr>
            <w:tcW w:w="2031" w:type="pct"/>
          </w:tcPr>
          <w:p w14:paraId="44436F5A" w14:textId="77777777" w:rsidR="00252C23" w:rsidRPr="00F8049A" w:rsidRDefault="00252C23" w:rsidP="00F126FA">
            <w:pPr>
              <w:pStyle w:val="a9"/>
              <w:ind w:left="0"/>
              <w:jc w:val="center"/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28"/>
              </w:rPr>
            </w:pP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28"/>
                <w:cs/>
              </w:rPr>
              <w:t>รายการ</w:t>
            </w:r>
          </w:p>
        </w:tc>
        <w:tc>
          <w:tcPr>
            <w:tcW w:w="501" w:type="pct"/>
          </w:tcPr>
          <w:p w14:paraId="6A13B239" w14:textId="77777777" w:rsidR="00252C23" w:rsidRPr="00F8049A" w:rsidRDefault="00252C23" w:rsidP="00F126FA">
            <w:pPr>
              <w:pStyle w:val="a9"/>
              <w:ind w:left="0"/>
              <w:jc w:val="center"/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28"/>
              </w:rPr>
            </w:pP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28"/>
                <w:cs/>
              </w:rPr>
              <w:t>จำนวน</w:t>
            </w:r>
          </w:p>
        </w:tc>
        <w:tc>
          <w:tcPr>
            <w:tcW w:w="1299" w:type="pct"/>
          </w:tcPr>
          <w:p w14:paraId="10A92F71" w14:textId="77777777" w:rsidR="00252C23" w:rsidRPr="00F8049A" w:rsidRDefault="00252C23" w:rsidP="00F126FA">
            <w:pPr>
              <w:pStyle w:val="a9"/>
              <w:ind w:left="0"/>
              <w:jc w:val="center"/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28"/>
              </w:rPr>
            </w:pP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28"/>
                <w:cs/>
              </w:rPr>
              <w:t>ราคาต่อหน่วย (บาท)</w:t>
            </w:r>
          </w:p>
        </w:tc>
        <w:tc>
          <w:tcPr>
            <w:tcW w:w="958" w:type="pct"/>
          </w:tcPr>
          <w:p w14:paraId="458DC9C2" w14:textId="77777777" w:rsidR="00252C23" w:rsidRPr="00F8049A" w:rsidRDefault="00252C23" w:rsidP="00F126FA">
            <w:pPr>
              <w:pStyle w:val="a9"/>
              <w:ind w:left="0"/>
              <w:jc w:val="center"/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28"/>
              </w:rPr>
            </w:pP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28"/>
                <w:cs/>
              </w:rPr>
              <w:t>รวม (บาท)</w:t>
            </w:r>
          </w:p>
        </w:tc>
      </w:tr>
      <w:tr w:rsidR="00252C23" w:rsidRPr="00F8049A" w14:paraId="5E71CB04" w14:textId="77777777" w:rsidTr="009E280E">
        <w:trPr>
          <w:trHeight w:val="397"/>
        </w:trPr>
        <w:tc>
          <w:tcPr>
            <w:tcW w:w="211" w:type="pct"/>
          </w:tcPr>
          <w:p w14:paraId="72196D59" w14:textId="77777777" w:rsidR="00252C23" w:rsidRPr="00F8049A" w:rsidRDefault="00252C23" w:rsidP="00F126FA">
            <w:pPr>
              <w:pStyle w:val="a9"/>
              <w:ind w:left="0"/>
              <w:jc w:val="center"/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28"/>
              </w:rPr>
            </w:pP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2031" w:type="pct"/>
          </w:tcPr>
          <w:p w14:paraId="45C2017C" w14:textId="7BEAE537" w:rsidR="00252C23" w:rsidRPr="00F8049A" w:rsidRDefault="00252C23" w:rsidP="009E280E">
            <w:pPr>
              <w:pStyle w:val="a9"/>
              <w:ind w:left="0"/>
              <w:rPr>
                <w:rFonts w:ascii="DB ChuanPim PSU Light" w:hAnsi="DB ChuanPim PSU Light" w:cs="DB ChuanPim PSU Light"/>
                <w:color w:val="000000" w:themeColor="text1"/>
                <w:sz w:val="28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28"/>
                <w:cs/>
              </w:rPr>
              <w:t>หมวดสารเคมี</w:t>
            </w:r>
          </w:p>
        </w:tc>
        <w:tc>
          <w:tcPr>
            <w:tcW w:w="501" w:type="pct"/>
          </w:tcPr>
          <w:p w14:paraId="3EBFD63A" w14:textId="77777777" w:rsidR="00252C23" w:rsidRPr="00F8049A" w:rsidRDefault="00252C23" w:rsidP="00F126FA">
            <w:pPr>
              <w:pStyle w:val="a9"/>
              <w:ind w:left="0"/>
              <w:rPr>
                <w:rFonts w:ascii="DB ChuanPim PSU Light" w:hAnsi="DB ChuanPim PSU Light" w:cs="DB ChuanPim PSU Light"/>
                <w:color w:val="000000" w:themeColor="text1"/>
                <w:sz w:val="28"/>
              </w:rPr>
            </w:pPr>
          </w:p>
        </w:tc>
        <w:tc>
          <w:tcPr>
            <w:tcW w:w="1299" w:type="pct"/>
          </w:tcPr>
          <w:p w14:paraId="608A434A" w14:textId="77777777" w:rsidR="00252C23" w:rsidRPr="00F8049A" w:rsidRDefault="00252C23" w:rsidP="00F126FA">
            <w:pPr>
              <w:pStyle w:val="a9"/>
              <w:ind w:left="0"/>
              <w:rPr>
                <w:rFonts w:ascii="DB ChuanPim PSU Light" w:hAnsi="DB ChuanPim PSU Light" w:cs="DB ChuanPim PSU Light"/>
                <w:color w:val="000000" w:themeColor="text1"/>
                <w:sz w:val="28"/>
              </w:rPr>
            </w:pPr>
          </w:p>
        </w:tc>
        <w:tc>
          <w:tcPr>
            <w:tcW w:w="958" w:type="pct"/>
          </w:tcPr>
          <w:p w14:paraId="33444E04" w14:textId="77777777" w:rsidR="00252C23" w:rsidRPr="00F8049A" w:rsidRDefault="00252C23" w:rsidP="00F126FA">
            <w:pPr>
              <w:pStyle w:val="a9"/>
              <w:ind w:left="0"/>
              <w:jc w:val="center"/>
              <w:rPr>
                <w:rFonts w:ascii="DB ChuanPim PSU Light" w:hAnsi="DB ChuanPim PSU Light" w:cs="DB ChuanPim PSU Light"/>
                <w:color w:val="000000" w:themeColor="text1"/>
                <w:sz w:val="28"/>
              </w:rPr>
            </w:pPr>
          </w:p>
        </w:tc>
      </w:tr>
      <w:tr w:rsidR="00252C23" w:rsidRPr="00F8049A" w14:paraId="0423B3D6" w14:textId="77777777" w:rsidTr="009E280E">
        <w:trPr>
          <w:trHeight w:val="397"/>
        </w:trPr>
        <w:tc>
          <w:tcPr>
            <w:tcW w:w="211" w:type="pct"/>
          </w:tcPr>
          <w:p w14:paraId="4E8630F1" w14:textId="77777777" w:rsidR="00252C23" w:rsidRPr="00F8049A" w:rsidRDefault="00252C23" w:rsidP="00F126FA">
            <w:pPr>
              <w:pStyle w:val="a9"/>
              <w:ind w:left="0"/>
              <w:jc w:val="center"/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28"/>
              </w:rPr>
            </w:pP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2031" w:type="pct"/>
          </w:tcPr>
          <w:p w14:paraId="728A2B6A" w14:textId="2AAC44AE" w:rsidR="00252C23" w:rsidRPr="00F8049A" w:rsidRDefault="00252C23" w:rsidP="00F126FA">
            <w:pPr>
              <w:pStyle w:val="a9"/>
              <w:ind w:left="0"/>
              <w:rPr>
                <w:rFonts w:ascii="DB ChuanPim PSU Light" w:hAnsi="DB ChuanPim PSU Light" w:cs="DB ChuanPim PSU Light"/>
                <w:color w:val="000000" w:themeColor="text1"/>
                <w:sz w:val="28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28"/>
                <w:cs/>
              </w:rPr>
              <w:t>หมวดวัสดุ</w:t>
            </w:r>
          </w:p>
        </w:tc>
        <w:tc>
          <w:tcPr>
            <w:tcW w:w="501" w:type="pct"/>
          </w:tcPr>
          <w:p w14:paraId="39B06649" w14:textId="77777777" w:rsidR="00252C23" w:rsidRPr="00F8049A" w:rsidRDefault="00252C23" w:rsidP="00F126FA">
            <w:pPr>
              <w:pStyle w:val="a9"/>
              <w:ind w:left="0"/>
              <w:rPr>
                <w:rFonts w:ascii="DB ChuanPim PSU Light" w:hAnsi="DB ChuanPim PSU Light" w:cs="DB ChuanPim PSU Light"/>
                <w:color w:val="000000" w:themeColor="text1"/>
                <w:sz w:val="28"/>
              </w:rPr>
            </w:pPr>
          </w:p>
        </w:tc>
        <w:tc>
          <w:tcPr>
            <w:tcW w:w="1299" w:type="pct"/>
          </w:tcPr>
          <w:p w14:paraId="3F50E433" w14:textId="77777777" w:rsidR="00252C23" w:rsidRPr="00F8049A" w:rsidRDefault="00252C23" w:rsidP="00F126FA">
            <w:pPr>
              <w:pStyle w:val="a9"/>
              <w:ind w:left="0"/>
              <w:rPr>
                <w:rFonts w:ascii="DB ChuanPim PSU Light" w:hAnsi="DB ChuanPim PSU Light" w:cs="DB ChuanPim PSU Light"/>
                <w:color w:val="000000" w:themeColor="text1"/>
                <w:sz w:val="28"/>
              </w:rPr>
            </w:pPr>
          </w:p>
        </w:tc>
        <w:tc>
          <w:tcPr>
            <w:tcW w:w="958" w:type="pct"/>
          </w:tcPr>
          <w:p w14:paraId="1D4F3EAA" w14:textId="77777777" w:rsidR="00252C23" w:rsidRPr="00F8049A" w:rsidRDefault="00252C23" w:rsidP="00F126FA">
            <w:pPr>
              <w:pStyle w:val="a9"/>
              <w:ind w:left="0"/>
              <w:jc w:val="center"/>
              <w:rPr>
                <w:rFonts w:ascii="DB ChuanPim PSU Light" w:hAnsi="DB ChuanPim PSU Light" w:cs="DB ChuanPim PSU Light"/>
                <w:color w:val="000000" w:themeColor="text1"/>
                <w:sz w:val="28"/>
              </w:rPr>
            </w:pPr>
          </w:p>
        </w:tc>
      </w:tr>
      <w:tr w:rsidR="00252C23" w:rsidRPr="00F8049A" w14:paraId="01C89BC0" w14:textId="77777777" w:rsidTr="009E280E">
        <w:trPr>
          <w:trHeight w:val="397"/>
        </w:trPr>
        <w:tc>
          <w:tcPr>
            <w:tcW w:w="211" w:type="pct"/>
          </w:tcPr>
          <w:p w14:paraId="68B6D56F" w14:textId="77777777" w:rsidR="00252C23" w:rsidRPr="00F8049A" w:rsidRDefault="00252C23" w:rsidP="00F126FA">
            <w:pPr>
              <w:pStyle w:val="a9"/>
              <w:ind w:left="0"/>
              <w:jc w:val="center"/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28"/>
              </w:rPr>
            </w:pP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2031" w:type="pct"/>
          </w:tcPr>
          <w:p w14:paraId="391D81A3" w14:textId="2B09FF11" w:rsidR="00252C23" w:rsidRPr="00F8049A" w:rsidRDefault="00252C23" w:rsidP="00F126FA">
            <w:pPr>
              <w:pStyle w:val="a9"/>
              <w:ind w:left="0"/>
              <w:rPr>
                <w:rFonts w:ascii="DB ChuanPim PSU Light" w:hAnsi="DB ChuanPim PSU Light" w:cs="DB ChuanPim PSU Light"/>
                <w:color w:val="000000" w:themeColor="text1"/>
                <w:sz w:val="28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28"/>
                <w:cs/>
              </w:rPr>
              <w:t>หมวดค่าวิเคราะห์</w:t>
            </w:r>
          </w:p>
        </w:tc>
        <w:tc>
          <w:tcPr>
            <w:tcW w:w="501" w:type="pct"/>
          </w:tcPr>
          <w:p w14:paraId="3C030AE1" w14:textId="77777777" w:rsidR="00252C23" w:rsidRPr="00F8049A" w:rsidRDefault="00252C23" w:rsidP="00F126FA">
            <w:pPr>
              <w:pStyle w:val="a9"/>
              <w:ind w:left="0"/>
              <w:rPr>
                <w:rFonts w:ascii="DB ChuanPim PSU Light" w:hAnsi="DB ChuanPim PSU Light" w:cs="DB ChuanPim PSU Light"/>
                <w:color w:val="000000" w:themeColor="text1"/>
                <w:sz w:val="28"/>
              </w:rPr>
            </w:pPr>
          </w:p>
        </w:tc>
        <w:tc>
          <w:tcPr>
            <w:tcW w:w="1299" w:type="pct"/>
          </w:tcPr>
          <w:p w14:paraId="5BC52A36" w14:textId="77777777" w:rsidR="00252C23" w:rsidRPr="00F8049A" w:rsidRDefault="00252C23" w:rsidP="00F126FA">
            <w:pPr>
              <w:pStyle w:val="a9"/>
              <w:ind w:left="0"/>
              <w:rPr>
                <w:rFonts w:ascii="DB ChuanPim PSU Light" w:hAnsi="DB ChuanPim PSU Light" w:cs="DB ChuanPim PSU Light"/>
                <w:color w:val="000000" w:themeColor="text1"/>
                <w:sz w:val="28"/>
              </w:rPr>
            </w:pPr>
          </w:p>
        </w:tc>
        <w:tc>
          <w:tcPr>
            <w:tcW w:w="958" w:type="pct"/>
          </w:tcPr>
          <w:p w14:paraId="35F1369B" w14:textId="77777777" w:rsidR="00252C23" w:rsidRPr="00F8049A" w:rsidRDefault="00252C23" w:rsidP="00F126FA">
            <w:pPr>
              <w:pStyle w:val="a9"/>
              <w:ind w:left="0"/>
              <w:jc w:val="center"/>
              <w:rPr>
                <w:rFonts w:ascii="DB ChuanPim PSU Light" w:hAnsi="DB ChuanPim PSU Light" w:cs="DB ChuanPim PSU Light"/>
                <w:color w:val="000000" w:themeColor="text1"/>
                <w:sz w:val="28"/>
              </w:rPr>
            </w:pPr>
          </w:p>
        </w:tc>
      </w:tr>
      <w:tr w:rsidR="00252C23" w:rsidRPr="00F8049A" w14:paraId="0620646D" w14:textId="77777777" w:rsidTr="009E280E">
        <w:trPr>
          <w:trHeight w:val="397"/>
        </w:trPr>
        <w:tc>
          <w:tcPr>
            <w:tcW w:w="211" w:type="pct"/>
          </w:tcPr>
          <w:p w14:paraId="080BB426" w14:textId="77777777" w:rsidR="00252C23" w:rsidRPr="00F8049A" w:rsidRDefault="00252C23" w:rsidP="00F126FA">
            <w:pPr>
              <w:pStyle w:val="a9"/>
              <w:ind w:left="0"/>
              <w:jc w:val="center"/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28"/>
              </w:rPr>
            </w:pPr>
            <w:r w:rsidRPr="00F8049A">
              <w:rPr>
                <w:rFonts w:ascii="DB ChuanPim PSU Light" w:hAnsi="DB ChuanPim PSU Light" w:cs="DB ChuanPim PSU Light"/>
                <w:b/>
                <w:bCs/>
                <w:color w:val="000000" w:themeColor="text1"/>
                <w:sz w:val="28"/>
                <w:cs/>
              </w:rPr>
              <w:t>4</w:t>
            </w:r>
          </w:p>
        </w:tc>
        <w:tc>
          <w:tcPr>
            <w:tcW w:w="2031" w:type="pct"/>
          </w:tcPr>
          <w:p w14:paraId="02319AAE" w14:textId="26362C81" w:rsidR="00252C23" w:rsidRPr="00F8049A" w:rsidRDefault="00252C23" w:rsidP="00F126FA">
            <w:pPr>
              <w:pStyle w:val="a9"/>
              <w:ind w:left="0"/>
              <w:rPr>
                <w:rFonts w:ascii="DB ChuanPim PSU Light" w:hAnsi="DB ChuanPim PSU Light" w:cs="DB ChuanPim PSU Light"/>
                <w:color w:val="000000" w:themeColor="text1"/>
                <w:sz w:val="28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28"/>
                <w:cs/>
              </w:rPr>
              <w:t>เบ็ดเตล็ด</w:t>
            </w:r>
          </w:p>
        </w:tc>
        <w:tc>
          <w:tcPr>
            <w:tcW w:w="501" w:type="pct"/>
          </w:tcPr>
          <w:p w14:paraId="4407C07B" w14:textId="77777777" w:rsidR="00252C23" w:rsidRPr="00F8049A" w:rsidRDefault="00252C23" w:rsidP="00F126FA">
            <w:pPr>
              <w:pStyle w:val="a9"/>
              <w:ind w:left="0"/>
              <w:rPr>
                <w:rFonts w:ascii="DB ChuanPim PSU Light" w:hAnsi="DB ChuanPim PSU Light" w:cs="DB ChuanPim PSU Light"/>
                <w:color w:val="000000" w:themeColor="text1"/>
                <w:sz w:val="28"/>
              </w:rPr>
            </w:pPr>
          </w:p>
        </w:tc>
        <w:tc>
          <w:tcPr>
            <w:tcW w:w="1299" w:type="pct"/>
          </w:tcPr>
          <w:p w14:paraId="786FFC29" w14:textId="77777777" w:rsidR="00252C23" w:rsidRPr="00F8049A" w:rsidRDefault="00252C23" w:rsidP="00F126FA">
            <w:pPr>
              <w:pStyle w:val="a9"/>
              <w:ind w:left="0"/>
              <w:rPr>
                <w:rFonts w:ascii="DB ChuanPim PSU Light" w:hAnsi="DB ChuanPim PSU Light" w:cs="DB ChuanPim PSU Light"/>
                <w:color w:val="000000" w:themeColor="text1"/>
                <w:sz w:val="28"/>
              </w:rPr>
            </w:pPr>
          </w:p>
        </w:tc>
        <w:tc>
          <w:tcPr>
            <w:tcW w:w="958" w:type="pct"/>
          </w:tcPr>
          <w:p w14:paraId="7B299AB1" w14:textId="77777777" w:rsidR="00252C23" w:rsidRPr="00F8049A" w:rsidRDefault="00252C23" w:rsidP="00F126FA">
            <w:pPr>
              <w:pStyle w:val="a9"/>
              <w:ind w:left="0"/>
              <w:jc w:val="center"/>
              <w:rPr>
                <w:rFonts w:ascii="DB ChuanPim PSU Light" w:hAnsi="DB ChuanPim PSU Light" w:cs="DB ChuanPim PSU Light"/>
                <w:color w:val="000000" w:themeColor="text1"/>
                <w:sz w:val="28"/>
              </w:rPr>
            </w:pPr>
          </w:p>
        </w:tc>
      </w:tr>
      <w:tr w:rsidR="00252C23" w:rsidRPr="00F8049A" w14:paraId="7C99B65A" w14:textId="77777777" w:rsidTr="009E280E">
        <w:trPr>
          <w:trHeight w:val="397"/>
        </w:trPr>
        <w:tc>
          <w:tcPr>
            <w:tcW w:w="211" w:type="pct"/>
          </w:tcPr>
          <w:p w14:paraId="23B96145" w14:textId="77777777" w:rsidR="00252C23" w:rsidRPr="00F8049A" w:rsidRDefault="00252C23" w:rsidP="00F126FA">
            <w:pPr>
              <w:pStyle w:val="a9"/>
              <w:ind w:left="0"/>
              <w:jc w:val="center"/>
              <w:rPr>
                <w:rFonts w:ascii="DB ChuanPim PSU Light" w:hAnsi="DB ChuanPim PSU Light" w:cs="DB ChuanPim PSU Light"/>
                <w:color w:val="000000" w:themeColor="text1"/>
                <w:sz w:val="28"/>
                <w:cs/>
              </w:rPr>
            </w:pPr>
          </w:p>
        </w:tc>
        <w:tc>
          <w:tcPr>
            <w:tcW w:w="2031" w:type="pct"/>
          </w:tcPr>
          <w:p w14:paraId="19D56C56" w14:textId="77777777" w:rsidR="00252C23" w:rsidRPr="00F8049A" w:rsidRDefault="00252C23" w:rsidP="00F126FA">
            <w:pPr>
              <w:pStyle w:val="a9"/>
              <w:ind w:left="0"/>
              <w:jc w:val="center"/>
              <w:rPr>
                <w:rFonts w:ascii="DB ChuanPim PSU Light" w:hAnsi="DB ChuanPim PSU Light" w:cs="DB ChuanPim PSU Light"/>
                <w:color w:val="000000" w:themeColor="text1"/>
                <w:sz w:val="28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501" w:type="pct"/>
          </w:tcPr>
          <w:p w14:paraId="2BA9D1AC" w14:textId="77777777" w:rsidR="00252C23" w:rsidRPr="00F8049A" w:rsidRDefault="00252C23" w:rsidP="00F126FA">
            <w:pPr>
              <w:pStyle w:val="a9"/>
              <w:ind w:left="0"/>
              <w:rPr>
                <w:rFonts w:ascii="DB ChuanPim PSU Light" w:hAnsi="DB ChuanPim PSU Light" w:cs="DB ChuanPim PSU Light"/>
                <w:color w:val="000000" w:themeColor="text1"/>
                <w:sz w:val="28"/>
              </w:rPr>
            </w:pPr>
          </w:p>
        </w:tc>
        <w:tc>
          <w:tcPr>
            <w:tcW w:w="1299" w:type="pct"/>
          </w:tcPr>
          <w:p w14:paraId="2CDD7054" w14:textId="77777777" w:rsidR="00252C23" w:rsidRPr="00F8049A" w:rsidRDefault="00252C23" w:rsidP="00F126FA">
            <w:pPr>
              <w:pStyle w:val="a9"/>
              <w:ind w:left="0"/>
              <w:rPr>
                <w:rFonts w:ascii="DB ChuanPim PSU Light" w:hAnsi="DB ChuanPim PSU Light" w:cs="DB ChuanPim PSU Light"/>
                <w:color w:val="000000" w:themeColor="text1"/>
                <w:sz w:val="28"/>
              </w:rPr>
            </w:pPr>
          </w:p>
        </w:tc>
        <w:tc>
          <w:tcPr>
            <w:tcW w:w="958" w:type="pct"/>
          </w:tcPr>
          <w:p w14:paraId="462B0CE0" w14:textId="77777777" w:rsidR="00252C23" w:rsidRPr="00F8049A" w:rsidRDefault="00252C23" w:rsidP="00F126FA">
            <w:pPr>
              <w:pStyle w:val="a9"/>
              <w:ind w:left="0"/>
              <w:jc w:val="center"/>
              <w:rPr>
                <w:rFonts w:ascii="DB ChuanPim PSU Light" w:hAnsi="DB ChuanPim PSU Light" w:cs="DB ChuanPim PSU Light"/>
                <w:color w:val="000000" w:themeColor="text1"/>
                <w:sz w:val="28"/>
                <w:cs/>
              </w:rPr>
            </w:pPr>
          </w:p>
        </w:tc>
      </w:tr>
    </w:tbl>
    <w:p w14:paraId="111216A1" w14:textId="5465F196" w:rsidR="00252C23" w:rsidRPr="00F8049A" w:rsidRDefault="00252C23" w:rsidP="009E280E">
      <w:pPr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**ทั้งนี้ขอถัวเฉลี่ยทุกรายการ</w:t>
      </w:r>
    </w:p>
    <w:p w14:paraId="75AB2161" w14:textId="7CC95F9C" w:rsidR="00252C23" w:rsidRPr="00F8049A" w:rsidRDefault="00252C23" w:rsidP="009E280E">
      <w:pPr>
        <w:pStyle w:val="a9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ประโยชน์และผลที่คาดว่าจะได้รับ</w:t>
      </w:r>
    </w:p>
    <w:p w14:paraId="412C84DE" w14:textId="77777777" w:rsidR="00252C23" w:rsidRPr="00F8049A" w:rsidRDefault="00252C23" w:rsidP="00252C23">
      <w:pPr>
        <w:autoSpaceDE w:val="0"/>
        <w:autoSpaceDN w:val="0"/>
        <w:adjustRightInd w:val="0"/>
        <w:ind w:firstLine="360"/>
        <w:jc w:val="thaiDistribute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สิ่งที่คาดว่าจะได้รับคืออะไร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 โดยอาจกล่าวในแง่ของผลผลิต ผลลัพธ์ และผลกระทบเชิงบวกของโครงการ</w:t>
      </w:r>
    </w:p>
    <w:p w14:paraId="63F21196" w14:textId="77777777" w:rsidR="00252C23" w:rsidRPr="00F8049A" w:rsidRDefault="00252C23" w:rsidP="00252C23">
      <w:pPr>
        <w:autoSpaceDE w:val="0"/>
        <w:autoSpaceDN w:val="0"/>
        <w:adjustRightInd w:val="0"/>
        <w:ind w:firstLine="360"/>
        <w:jc w:val="thaiDistribute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ผลผลิต (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 xml:space="preserve">Output): 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สิ่งที่จะได้เป็นชิ้นเป็นอันจากโครงการวิจัย เช่น ต้นฉบับผลิตภัณฑ์แป้งทนความมีร้อนสูง</w:t>
      </w:r>
    </w:p>
    <w:p w14:paraId="589998A2" w14:textId="77777777" w:rsidR="00252C23" w:rsidRPr="00F8049A" w:rsidRDefault="00252C23" w:rsidP="009E280E">
      <w:pPr>
        <w:autoSpaceDE w:val="0"/>
        <w:autoSpaceDN w:val="0"/>
        <w:adjustRightInd w:val="0"/>
        <w:spacing w:after="0"/>
        <w:ind w:firstLine="357"/>
        <w:jc w:val="thaiDistribute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ผลลัพธ์ (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 xml:space="preserve">Outcome): 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ผลที่เกิดขึ้นที่สามารถต่อยอดขยายออกไปจากงานของเราอีก เช่น สามารถนำต้นแบบที่ได้ไปประยุกต์ใช้จริงกับชุมชน</w:t>
      </w:r>
    </w:p>
    <w:p w14:paraId="56C6D408" w14:textId="075629F5" w:rsidR="00E90316" w:rsidRPr="00F8049A" w:rsidRDefault="00252C23" w:rsidP="009E280E">
      <w:pPr>
        <w:autoSpaceDE w:val="0"/>
        <w:autoSpaceDN w:val="0"/>
        <w:adjustRightInd w:val="0"/>
        <w:ind w:firstLine="360"/>
        <w:jc w:val="thaiDistribute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ผลกระทบเชิงบวก (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 xml:space="preserve">Impact): 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ประโยชน์ที่เกิดขึ้น การพัฒนาที่เกิดขึ้น อันเป็นผลมาจากผลผลิตและผลลัพธ์ของเรา เช่น ชุมชุนมีรายได้เสริมจากการขายผลิตภัณฑ์ ส่งเสริมเศรษฐกิจและอุตสาหกรรมในครัวเรือน เป็นต้น</w:t>
      </w:r>
    </w:p>
    <w:p w14:paraId="14FB9953" w14:textId="77777777" w:rsidR="00252C23" w:rsidRPr="00F8049A" w:rsidRDefault="00252C23" w:rsidP="00252C23">
      <w:pPr>
        <w:pStyle w:val="a9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บรรณานุกรม</w:t>
      </w:r>
    </w:p>
    <w:p w14:paraId="745EAB03" w14:textId="7D9E3E14" w:rsidR="00252C23" w:rsidRPr="00F8049A" w:rsidRDefault="00252C23" w:rsidP="009E280E">
      <w:pPr>
        <w:autoSpaceDE w:val="0"/>
        <w:autoSpaceDN w:val="0"/>
        <w:adjustRightInd w:val="0"/>
        <w:ind w:firstLine="360"/>
        <w:jc w:val="thaiDistribute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ระบุแหล่งอ้างอิง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อย่างน้อย 5 แห่ง จาก หนังสือ (นอกเหนือจากหนังสือประกอบการเรียนการสอนปกติ) บทความวิชาการ วารสารทางวิทยาศาสตร์ หรือข้อมูลจากอินเทอร์เน็ต ใช้หลักการการอ้างอิงแบบ 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 xml:space="preserve">APA 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7</w:t>
      </w:r>
      <w:proofErr w:type="spellStart"/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vertAlign w:val="superscript"/>
        </w:rPr>
        <w:t>th</w:t>
      </w:r>
      <w:proofErr w:type="spellEnd"/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 ดูเพิ่มเติมที่ </w:t>
      </w:r>
      <w:hyperlink r:id="rId7" w:history="1">
        <w:r w:rsidRPr="00F8049A">
          <w:rPr>
            <w:rStyle w:val="af3"/>
            <w:rFonts w:ascii="DB ChuanPim PSU Light" w:hAnsi="DB ChuanPim PSU Light" w:cs="DB ChuanPim PSU Light"/>
            <w:color w:val="000000" w:themeColor="text1"/>
            <w:sz w:val="30"/>
            <w:szCs w:val="30"/>
          </w:rPr>
          <w:t>https</w:t>
        </w:r>
        <w:r w:rsidRPr="00F8049A">
          <w:rPr>
            <w:rStyle w:val="af3"/>
            <w:rFonts w:ascii="DB ChuanPim PSU Light" w:hAnsi="DB ChuanPim PSU Light" w:cs="DB ChuanPim PSU Light"/>
            <w:color w:val="000000" w:themeColor="text1"/>
            <w:sz w:val="30"/>
            <w:szCs w:val="30"/>
            <w:cs/>
          </w:rPr>
          <w:t>://</w:t>
        </w:r>
        <w:r w:rsidRPr="00F8049A">
          <w:rPr>
            <w:rStyle w:val="af3"/>
            <w:rFonts w:ascii="DB ChuanPim PSU Light" w:hAnsi="DB ChuanPim PSU Light" w:cs="DB ChuanPim PSU Light"/>
            <w:color w:val="000000" w:themeColor="text1"/>
            <w:sz w:val="30"/>
            <w:szCs w:val="30"/>
          </w:rPr>
          <w:t>www</w:t>
        </w:r>
        <w:r w:rsidRPr="00F8049A">
          <w:rPr>
            <w:rStyle w:val="af3"/>
            <w:rFonts w:ascii="DB ChuanPim PSU Light" w:hAnsi="DB ChuanPim PSU Light" w:cs="DB ChuanPim PSU Light"/>
            <w:color w:val="000000" w:themeColor="text1"/>
            <w:sz w:val="30"/>
            <w:szCs w:val="30"/>
            <w:cs/>
          </w:rPr>
          <w:t>.</w:t>
        </w:r>
        <w:proofErr w:type="spellStart"/>
        <w:r w:rsidRPr="00F8049A">
          <w:rPr>
            <w:rStyle w:val="af3"/>
            <w:rFonts w:ascii="DB ChuanPim PSU Light" w:hAnsi="DB ChuanPim PSU Light" w:cs="DB ChuanPim PSU Light"/>
            <w:color w:val="000000" w:themeColor="text1"/>
            <w:sz w:val="30"/>
            <w:szCs w:val="30"/>
          </w:rPr>
          <w:t>nupress</w:t>
        </w:r>
        <w:proofErr w:type="spellEnd"/>
        <w:r w:rsidRPr="00F8049A">
          <w:rPr>
            <w:rStyle w:val="af3"/>
            <w:rFonts w:ascii="DB ChuanPim PSU Light" w:hAnsi="DB ChuanPim PSU Light" w:cs="DB ChuanPim PSU Light"/>
            <w:color w:val="000000" w:themeColor="text1"/>
            <w:sz w:val="30"/>
            <w:szCs w:val="30"/>
            <w:cs/>
          </w:rPr>
          <w:t>.</w:t>
        </w:r>
        <w:r w:rsidRPr="00F8049A">
          <w:rPr>
            <w:rStyle w:val="af3"/>
            <w:rFonts w:ascii="DB ChuanPim PSU Light" w:hAnsi="DB ChuanPim PSU Light" w:cs="DB ChuanPim PSU Light"/>
            <w:color w:val="000000" w:themeColor="text1"/>
            <w:sz w:val="30"/>
            <w:szCs w:val="30"/>
          </w:rPr>
          <w:t>grad</w:t>
        </w:r>
        <w:r w:rsidRPr="00F8049A">
          <w:rPr>
            <w:rStyle w:val="af3"/>
            <w:rFonts w:ascii="DB ChuanPim PSU Light" w:hAnsi="DB ChuanPim PSU Light" w:cs="DB ChuanPim PSU Light"/>
            <w:color w:val="000000" w:themeColor="text1"/>
            <w:sz w:val="30"/>
            <w:szCs w:val="30"/>
            <w:cs/>
          </w:rPr>
          <w:t>.</w:t>
        </w:r>
        <w:r w:rsidRPr="00F8049A">
          <w:rPr>
            <w:rStyle w:val="af3"/>
            <w:rFonts w:ascii="DB ChuanPim PSU Light" w:hAnsi="DB ChuanPim PSU Light" w:cs="DB ChuanPim PSU Light"/>
            <w:color w:val="000000" w:themeColor="text1"/>
            <w:sz w:val="30"/>
            <w:szCs w:val="30"/>
          </w:rPr>
          <w:t>nu</w:t>
        </w:r>
        <w:r w:rsidRPr="00F8049A">
          <w:rPr>
            <w:rStyle w:val="af3"/>
            <w:rFonts w:ascii="DB ChuanPim PSU Light" w:hAnsi="DB ChuanPim PSU Light" w:cs="DB ChuanPim PSU Light"/>
            <w:color w:val="000000" w:themeColor="text1"/>
            <w:sz w:val="30"/>
            <w:szCs w:val="30"/>
            <w:cs/>
          </w:rPr>
          <w:t>.</w:t>
        </w:r>
        <w:r w:rsidRPr="00F8049A">
          <w:rPr>
            <w:rStyle w:val="af3"/>
            <w:rFonts w:ascii="DB ChuanPim PSU Light" w:hAnsi="DB ChuanPim PSU Light" w:cs="DB ChuanPim PSU Light"/>
            <w:color w:val="000000" w:themeColor="text1"/>
            <w:sz w:val="30"/>
            <w:szCs w:val="30"/>
          </w:rPr>
          <w:t>ac</w:t>
        </w:r>
        <w:r w:rsidRPr="00F8049A">
          <w:rPr>
            <w:rStyle w:val="af3"/>
            <w:rFonts w:ascii="DB ChuanPim PSU Light" w:hAnsi="DB ChuanPim PSU Light" w:cs="DB ChuanPim PSU Light"/>
            <w:color w:val="000000" w:themeColor="text1"/>
            <w:sz w:val="30"/>
            <w:szCs w:val="30"/>
            <w:cs/>
          </w:rPr>
          <w:t>.</w:t>
        </w:r>
        <w:proofErr w:type="spellStart"/>
        <w:r w:rsidRPr="00F8049A">
          <w:rPr>
            <w:rStyle w:val="af3"/>
            <w:rFonts w:ascii="DB ChuanPim PSU Light" w:hAnsi="DB ChuanPim PSU Light" w:cs="DB ChuanPim PSU Light"/>
            <w:color w:val="000000" w:themeColor="text1"/>
            <w:sz w:val="30"/>
            <w:szCs w:val="30"/>
          </w:rPr>
          <w:t>th</w:t>
        </w:r>
        <w:proofErr w:type="spellEnd"/>
        <w:r w:rsidRPr="00F8049A">
          <w:rPr>
            <w:rStyle w:val="af3"/>
            <w:rFonts w:ascii="DB ChuanPim PSU Light" w:hAnsi="DB ChuanPim PSU Light" w:cs="DB ChuanPim PSU Light"/>
            <w:color w:val="000000" w:themeColor="text1"/>
            <w:sz w:val="30"/>
            <w:szCs w:val="30"/>
            <w:cs/>
          </w:rPr>
          <w:t>/การเขียนบรรณานุกรม/</w:t>
        </w:r>
      </w:hyperlink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 ) </w:t>
      </w:r>
    </w:p>
    <w:p w14:paraId="0468D9F7" w14:textId="77777777" w:rsidR="009E280E" w:rsidRPr="00F8049A" w:rsidRDefault="009E280E" w:rsidP="009E280E">
      <w:pPr>
        <w:autoSpaceDE w:val="0"/>
        <w:autoSpaceDN w:val="0"/>
        <w:adjustRightInd w:val="0"/>
        <w:ind w:firstLine="360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u w:val="single"/>
        </w:rPr>
      </w:pPr>
    </w:p>
    <w:p w14:paraId="478ED54C" w14:textId="77777777" w:rsidR="009E280E" w:rsidRPr="00F8049A" w:rsidRDefault="009E280E" w:rsidP="009E280E">
      <w:pPr>
        <w:autoSpaceDE w:val="0"/>
        <w:autoSpaceDN w:val="0"/>
        <w:adjustRightInd w:val="0"/>
        <w:ind w:firstLine="360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u w:val="single"/>
        </w:rPr>
      </w:pPr>
    </w:p>
    <w:p w14:paraId="17132DF7" w14:textId="77777777" w:rsidR="009E280E" w:rsidRPr="00F8049A" w:rsidRDefault="009E280E" w:rsidP="009E280E">
      <w:pPr>
        <w:autoSpaceDE w:val="0"/>
        <w:autoSpaceDN w:val="0"/>
        <w:adjustRightInd w:val="0"/>
        <w:ind w:firstLine="360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u w:val="single"/>
        </w:rPr>
      </w:pPr>
    </w:p>
    <w:p w14:paraId="36A3F248" w14:textId="77777777" w:rsidR="009E280E" w:rsidRPr="00F8049A" w:rsidRDefault="009E280E" w:rsidP="009E280E">
      <w:pPr>
        <w:autoSpaceDE w:val="0"/>
        <w:autoSpaceDN w:val="0"/>
        <w:adjustRightInd w:val="0"/>
        <w:ind w:firstLine="360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u w:val="single"/>
        </w:rPr>
      </w:pPr>
    </w:p>
    <w:p w14:paraId="703685A6" w14:textId="77777777" w:rsidR="009E280E" w:rsidRDefault="009E280E" w:rsidP="009E280E">
      <w:pPr>
        <w:autoSpaceDE w:val="0"/>
        <w:autoSpaceDN w:val="0"/>
        <w:adjustRightInd w:val="0"/>
        <w:ind w:firstLine="360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u w:val="single"/>
        </w:rPr>
      </w:pPr>
    </w:p>
    <w:p w14:paraId="42ED6E5B" w14:textId="77777777" w:rsidR="00644156" w:rsidRPr="00F8049A" w:rsidRDefault="00644156" w:rsidP="009E280E">
      <w:pPr>
        <w:autoSpaceDE w:val="0"/>
        <w:autoSpaceDN w:val="0"/>
        <w:adjustRightInd w:val="0"/>
        <w:ind w:firstLine="360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u w:val="single"/>
        </w:rPr>
      </w:pPr>
    </w:p>
    <w:p w14:paraId="2862309B" w14:textId="77777777" w:rsidR="009E280E" w:rsidRPr="00F8049A" w:rsidRDefault="009E280E" w:rsidP="009E280E">
      <w:pPr>
        <w:autoSpaceDE w:val="0"/>
        <w:autoSpaceDN w:val="0"/>
        <w:adjustRightInd w:val="0"/>
        <w:ind w:firstLine="360"/>
        <w:jc w:val="thaiDistribute"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u w:val="single"/>
        </w:rPr>
      </w:pPr>
    </w:p>
    <w:p w14:paraId="51661D3D" w14:textId="66662CD8" w:rsidR="009E280E" w:rsidRPr="00F8049A" w:rsidRDefault="009E280E" w:rsidP="009E280E">
      <w:pPr>
        <w:autoSpaceDE w:val="0"/>
        <w:autoSpaceDN w:val="0"/>
        <w:adjustRightInd w:val="0"/>
        <w:spacing w:after="0"/>
        <w:ind w:firstLine="357"/>
        <w:jc w:val="center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lastRenderedPageBreak/>
        <w:t>-5-</w:t>
      </w:r>
    </w:p>
    <w:p w14:paraId="271C7A8F" w14:textId="7EAAC4E5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ประวัติของผู้พัฒนา</w:t>
      </w:r>
    </w:p>
    <w:p w14:paraId="0A968603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ผู้พัฒนาคนที่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 </w:t>
      </w: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1</w:t>
      </w:r>
    </w:p>
    <w:p w14:paraId="4B9FCE32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ชื่อภาษาไทย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 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</w:p>
    <w:p w14:paraId="4CB63B57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ชื่อภาษาอังกฤษ 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</w:p>
    <w:p w14:paraId="060F5705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ระดับชั้น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สถาบัน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/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โรงเรียน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</w:p>
    <w:p w14:paraId="158A0933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</w:p>
    <w:p w14:paraId="6B8FADB6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ประวัติการศึกษา</w:t>
      </w:r>
    </w:p>
    <w:p w14:paraId="02080433" w14:textId="760E4BBB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25</w:t>
      </w:r>
      <w:r w:rsidR="009E280E"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xx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–25</w:t>
      </w:r>
      <w:r w:rsidR="009E280E"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xx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มัธยมศึกษาตอนต้น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  <w:t>โรงเรียน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จังหวัด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0895CD5B" w14:textId="63E09C66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25</w:t>
      </w:r>
      <w:r w:rsidR="009E280E"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xx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–25</w:t>
      </w:r>
      <w:r w:rsidR="009E280E"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xx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 xml:space="preserve"> 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ประถมศึกษา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  <w:t>โรงเรียน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จังหวัด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75F3D1B5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</w:p>
    <w:p w14:paraId="25C0FFB0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รางวัลและผลงานด้านวิทยาศาสตร์และเทคโนโลยี</w:t>
      </w:r>
    </w:p>
    <w:p w14:paraId="781DBFB4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</w:p>
    <w:p w14:paraId="28504225" w14:textId="7FD2E881" w:rsidR="00252C23" w:rsidRPr="00F8049A" w:rsidRDefault="00252C23" w:rsidP="00252C23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ปีการศึกษา 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25</w:t>
      </w:r>
      <w:r w:rsidR="009E280E"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xx</w:t>
      </w:r>
    </w:p>
    <w:p w14:paraId="2A0652B2" w14:textId="77777777" w:rsidR="00252C23" w:rsidRPr="00F8049A" w:rsidRDefault="00252C23" w:rsidP="00252C23">
      <w:pPr>
        <w:numPr>
          <w:ilvl w:val="0"/>
          <w:numId w:val="4"/>
        </w:numPr>
        <w:tabs>
          <w:tab w:val="left" w:pos="20"/>
          <w:tab w:val="left" w:pos="349"/>
        </w:tabs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4F9F348E" w14:textId="77777777" w:rsidR="00252C23" w:rsidRPr="00F8049A" w:rsidRDefault="00252C23" w:rsidP="00252C23">
      <w:pPr>
        <w:numPr>
          <w:ilvl w:val="0"/>
          <w:numId w:val="3"/>
        </w:numPr>
        <w:tabs>
          <w:tab w:val="left" w:pos="20"/>
          <w:tab w:val="left" w:pos="349"/>
        </w:tabs>
        <w:autoSpaceDE w:val="0"/>
        <w:autoSpaceDN w:val="0"/>
        <w:adjustRightInd w:val="0"/>
        <w:spacing w:after="0" w:line="240" w:lineRule="auto"/>
        <w:ind w:left="349" w:hanging="35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4D79F562" w14:textId="77777777" w:rsidR="009E280E" w:rsidRPr="00F8049A" w:rsidRDefault="009E280E" w:rsidP="00252C23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</w:pPr>
    </w:p>
    <w:p w14:paraId="33AF6761" w14:textId="77777777" w:rsidR="009E280E" w:rsidRPr="00F8049A" w:rsidRDefault="009E280E" w:rsidP="00252C23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</w:pPr>
    </w:p>
    <w:p w14:paraId="70A2F081" w14:textId="77777777" w:rsidR="009E280E" w:rsidRPr="00F8049A" w:rsidRDefault="009E280E" w:rsidP="00252C23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</w:pPr>
    </w:p>
    <w:p w14:paraId="0D2EB310" w14:textId="77777777" w:rsidR="009E280E" w:rsidRPr="00F8049A" w:rsidRDefault="009E280E" w:rsidP="00252C23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</w:pPr>
    </w:p>
    <w:p w14:paraId="11998056" w14:textId="77777777" w:rsidR="009E280E" w:rsidRPr="00F8049A" w:rsidRDefault="009E280E" w:rsidP="00252C23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</w:pPr>
    </w:p>
    <w:p w14:paraId="68131C1B" w14:textId="77777777" w:rsidR="009E280E" w:rsidRPr="00F8049A" w:rsidRDefault="009E280E" w:rsidP="00252C23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</w:pPr>
    </w:p>
    <w:p w14:paraId="296F796B" w14:textId="77777777" w:rsidR="009E280E" w:rsidRPr="00F8049A" w:rsidRDefault="009E280E" w:rsidP="00252C23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</w:pPr>
    </w:p>
    <w:p w14:paraId="566CBC8F" w14:textId="77777777" w:rsidR="009E280E" w:rsidRPr="00F8049A" w:rsidRDefault="009E280E" w:rsidP="00252C23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</w:pPr>
    </w:p>
    <w:p w14:paraId="774570A9" w14:textId="77777777" w:rsidR="009E280E" w:rsidRPr="00F8049A" w:rsidRDefault="009E280E" w:rsidP="00252C23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</w:pPr>
    </w:p>
    <w:p w14:paraId="1D77E5B8" w14:textId="77777777" w:rsidR="009E280E" w:rsidRPr="00F8049A" w:rsidRDefault="009E280E" w:rsidP="00252C23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</w:pPr>
    </w:p>
    <w:p w14:paraId="4D2568DB" w14:textId="77777777" w:rsidR="009E280E" w:rsidRPr="00F8049A" w:rsidRDefault="009E280E" w:rsidP="00252C23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</w:pPr>
    </w:p>
    <w:p w14:paraId="410F4869" w14:textId="77777777" w:rsidR="00097B92" w:rsidRPr="00F8049A" w:rsidRDefault="00097B92" w:rsidP="00252C23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</w:pPr>
    </w:p>
    <w:p w14:paraId="0A94FDB9" w14:textId="77777777" w:rsidR="009E280E" w:rsidRPr="00F8049A" w:rsidRDefault="009E280E" w:rsidP="00252C23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</w:pPr>
    </w:p>
    <w:p w14:paraId="07AAE2E2" w14:textId="77777777" w:rsidR="009E280E" w:rsidRPr="00F8049A" w:rsidRDefault="009E280E" w:rsidP="00252C23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</w:pPr>
    </w:p>
    <w:p w14:paraId="2F5FCC89" w14:textId="77777777" w:rsidR="009E280E" w:rsidRPr="00F8049A" w:rsidRDefault="009E280E" w:rsidP="00252C23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</w:pPr>
    </w:p>
    <w:p w14:paraId="08C00F65" w14:textId="77777777" w:rsidR="009E280E" w:rsidRPr="00F8049A" w:rsidRDefault="009E280E" w:rsidP="00252C23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</w:pPr>
    </w:p>
    <w:p w14:paraId="6EBF0037" w14:textId="77777777" w:rsidR="009E280E" w:rsidRPr="00F8049A" w:rsidRDefault="009E280E" w:rsidP="00252C23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</w:pPr>
    </w:p>
    <w:p w14:paraId="77B0DB2C" w14:textId="77777777" w:rsidR="009E280E" w:rsidRPr="00F8049A" w:rsidRDefault="009E280E" w:rsidP="00252C23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</w:pPr>
    </w:p>
    <w:p w14:paraId="4667BAFC" w14:textId="77777777" w:rsidR="009E280E" w:rsidRDefault="009E280E" w:rsidP="00252C23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</w:pPr>
    </w:p>
    <w:p w14:paraId="05988E98" w14:textId="77777777" w:rsidR="00644156" w:rsidRPr="00F8049A" w:rsidRDefault="00644156" w:rsidP="00252C23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</w:pPr>
    </w:p>
    <w:p w14:paraId="2313C92E" w14:textId="1D4A6657" w:rsidR="009E280E" w:rsidRPr="00F8049A" w:rsidRDefault="009E280E" w:rsidP="009E280E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jc w:val="center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cs/>
        </w:rPr>
        <w:lastRenderedPageBreak/>
        <w:t>-6-</w:t>
      </w:r>
    </w:p>
    <w:p w14:paraId="2D997B0C" w14:textId="0C412C95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ผู้พัฒนาคนที่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 </w:t>
      </w: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  <w:t>2</w:t>
      </w:r>
    </w:p>
    <w:p w14:paraId="45C70058" w14:textId="77777777" w:rsidR="009E280E" w:rsidRPr="00F8049A" w:rsidRDefault="009E280E" w:rsidP="009E280E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ชื่อภาษาไทย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 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</w:p>
    <w:p w14:paraId="7E651040" w14:textId="77777777" w:rsidR="009E280E" w:rsidRPr="00F8049A" w:rsidRDefault="009E280E" w:rsidP="009E280E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ชื่อภาษาอังกฤษ 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</w:p>
    <w:p w14:paraId="062D50C1" w14:textId="77777777" w:rsidR="009E280E" w:rsidRPr="00F8049A" w:rsidRDefault="009E280E" w:rsidP="009E280E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ระดับชั้น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สถาบัน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/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โรงเรียน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</w:p>
    <w:p w14:paraId="137FA600" w14:textId="77777777" w:rsidR="009E280E" w:rsidRPr="00F8049A" w:rsidRDefault="009E280E" w:rsidP="009E280E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</w:p>
    <w:p w14:paraId="23101615" w14:textId="77777777" w:rsidR="009E280E" w:rsidRPr="00F8049A" w:rsidRDefault="009E280E" w:rsidP="009E280E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ประวัติการศึกษา</w:t>
      </w:r>
    </w:p>
    <w:p w14:paraId="3B2BF36E" w14:textId="77777777" w:rsidR="009E280E" w:rsidRPr="00F8049A" w:rsidRDefault="009E280E" w:rsidP="009E280E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25xx–25xx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มัธยมศึกษาตอนต้น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  <w:t>โรงเรียน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จังหวัด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20268799" w14:textId="77777777" w:rsidR="009E280E" w:rsidRPr="00F8049A" w:rsidRDefault="009E280E" w:rsidP="009E280E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 xml:space="preserve">25xx–25xx 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ประถมศึกษา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  <w:t>โรงเรียน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จังหวัด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012CBABF" w14:textId="77777777" w:rsidR="009E280E" w:rsidRPr="00F8049A" w:rsidRDefault="009E280E" w:rsidP="009E280E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</w:p>
    <w:p w14:paraId="2C04F3C6" w14:textId="77777777" w:rsidR="009E280E" w:rsidRPr="00F8049A" w:rsidRDefault="009E280E" w:rsidP="009E280E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รางวัลและผลงานด้านวิทยาศาสตร์และเทคโนโลยี</w:t>
      </w:r>
    </w:p>
    <w:p w14:paraId="5508CA39" w14:textId="77777777" w:rsidR="009E280E" w:rsidRPr="00F8049A" w:rsidRDefault="009E280E" w:rsidP="009E280E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</w:p>
    <w:p w14:paraId="4D42C323" w14:textId="77777777" w:rsidR="009E280E" w:rsidRPr="00F8049A" w:rsidRDefault="009E280E" w:rsidP="009E280E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ปีการศึกษา 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25xx</w:t>
      </w:r>
    </w:p>
    <w:p w14:paraId="1544F062" w14:textId="77777777" w:rsidR="009E280E" w:rsidRPr="00F8049A" w:rsidRDefault="009E280E" w:rsidP="009E280E">
      <w:pPr>
        <w:numPr>
          <w:ilvl w:val="0"/>
          <w:numId w:val="4"/>
        </w:numPr>
        <w:tabs>
          <w:tab w:val="left" w:pos="20"/>
          <w:tab w:val="left" w:pos="349"/>
        </w:tabs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10C68AD7" w14:textId="77777777" w:rsidR="009E280E" w:rsidRPr="00F8049A" w:rsidRDefault="009E280E" w:rsidP="009E280E">
      <w:pPr>
        <w:numPr>
          <w:ilvl w:val="0"/>
          <w:numId w:val="3"/>
        </w:numPr>
        <w:tabs>
          <w:tab w:val="left" w:pos="20"/>
          <w:tab w:val="left" w:pos="349"/>
        </w:tabs>
        <w:autoSpaceDE w:val="0"/>
        <w:autoSpaceDN w:val="0"/>
        <w:adjustRightInd w:val="0"/>
        <w:spacing w:after="0" w:line="240" w:lineRule="auto"/>
        <w:ind w:left="349" w:hanging="35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0F2A4BEE" w14:textId="77777777" w:rsidR="009E280E" w:rsidRPr="00F8049A" w:rsidRDefault="009E280E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</w:p>
    <w:p w14:paraId="25BB90C5" w14:textId="307838DD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br w:type="page"/>
      </w:r>
    </w:p>
    <w:p w14:paraId="3A7DE3C2" w14:textId="4CF32D82" w:rsidR="00CA277C" w:rsidRPr="00F8049A" w:rsidRDefault="00CA277C" w:rsidP="00CA277C">
      <w:pPr>
        <w:autoSpaceDE w:val="0"/>
        <w:autoSpaceDN w:val="0"/>
        <w:adjustRightInd w:val="0"/>
        <w:contextualSpacing/>
        <w:jc w:val="center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lastRenderedPageBreak/>
        <w:t>-</w:t>
      </w:r>
      <w:r w:rsidR="009E280E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7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-</w:t>
      </w:r>
    </w:p>
    <w:p w14:paraId="27AD98DB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ผู้พัฒนาคนที่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 </w:t>
      </w: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  <w:t>3</w:t>
      </w:r>
    </w:p>
    <w:p w14:paraId="2BC9062A" w14:textId="77777777" w:rsidR="009E280E" w:rsidRPr="00F8049A" w:rsidRDefault="009E280E" w:rsidP="009E280E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ชื่อภาษาไทย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 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</w:p>
    <w:p w14:paraId="59FE4B9A" w14:textId="77777777" w:rsidR="009E280E" w:rsidRPr="00F8049A" w:rsidRDefault="009E280E" w:rsidP="009E280E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ชื่อภาษาอังกฤษ 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</w:p>
    <w:p w14:paraId="0BA744B1" w14:textId="77777777" w:rsidR="009E280E" w:rsidRPr="00F8049A" w:rsidRDefault="009E280E" w:rsidP="009E280E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ระดับชั้น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สถาบัน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/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โรงเรียน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</w:p>
    <w:p w14:paraId="2B02E370" w14:textId="77777777" w:rsidR="009E280E" w:rsidRPr="00F8049A" w:rsidRDefault="009E280E" w:rsidP="009E280E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</w:p>
    <w:p w14:paraId="28DC0ED0" w14:textId="77777777" w:rsidR="009E280E" w:rsidRPr="00F8049A" w:rsidRDefault="009E280E" w:rsidP="009E280E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ประวัติการศึกษา</w:t>
      </w:r>
    </w:p>
    <w:p w14:paraId="1D311436" w14:textId="77777777" w:rsidR="009E280E" w:rsidRPr="00F8049A" w:rsidRDefault="009E280E" w:rsidP="009E280E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25xx–25xx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มัธยมศึกษาตอนต้น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  <w:t>โรงเรียน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จังหวัด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7EE11C80" w14:textId="77777777" w:rsidR="009E280E" w:rsidRPr="00F8049A" w:rsidRDefault="009E280E" w:rsidP="009E280E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 xml:space="preserve">25xx–25xx 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ประถมศึกษา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  <w:t>โรงเรียน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จังหวัด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1D0F663E" w14:textId="77777777" w:rsidR="009E280E" w:rsidRPr="00F8049A" w:rsidRDefault="009E280E" w:rsidP="009E280E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</w:p>
    <w:p w14:paraId="72D22938" w14:textId="77777777" w:rsidR="009E280E" w:rsidRPr="00F8049A" w:rsidRDefault="009E280E" w:rsidP="009E280E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รางวัลและผลงานด้านวิทยาศาสตร์และเทคโนโลยี</w:t>
      </w:r>
    </w:p>
    <w:p w14:paraId="03843B3D" w14:textId="77777777" w:rsidR="009E280E" w:rsidRPr="00F8049A" w:rsidRDefault="009E280E" w:rsidP="009E280E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</w:p>
    <w:p w14:paraId="02E14A3D" w14:textId="77777777" w:rsidR="009E280E" w:rsidRPr="00F8049A" w:rsidRDefault="009E280E" w:rsidP="009E280E">
      <w:pPr>
        <w:tabs>
          <w:tab w:val="left" w:pos="20"/>
          <w:tab w:val="left" w:pos="349"/>
        </w:tabs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ปีการศึกษา 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25xx</w:t>
      </w:r>
    </w:p>
    <w:p w14:paraId="17E9A6AF" w14:textId="77777777" w:rsidR="009E280E" w:rsidRPr="00F8049A" w:rsidRDefault="009E280E" w:rsidP="009E280E">
      <w:pPr>
        <w:numPr>
          <w:ilvl w:val="0"/>
          <w:numId w:val="4"/>
        </w:numPr>
        <w:tabs>
          <w:tab w:val="left" w:pos="20"/>
          <w:tab w:val="left" w:pos="349"/>
        </w:tabs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79AC349B" w14:textId="77777777" w:rsidR="009E280E" w:rsidRPr="00F8049A" w:rsidRDefault="009E280E" w:rsidP="009E280E">
      <w:pPr>
        <w:numPr>
          <w:ilvl w:val="0"/>
          <w:numId w:val="3"/>
        </w:numPr>
        <w:tabs>
          <w:tab w:val="left" w:pos="20"/>
          <w:tab w:val="left" w:pos="349"/>
        </w:tabs>
        <w:autoSpaceDE w:val="0"/>
        <w:autoSpaceDN w:val="0"/>
        <w:adjustRightInd w:val="0"/>
        <w:spacing w:after="0" w:line="240" w:lineRule="auto"/>
        <w:ind w:left="349" w:hanging="35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2F55C993" w14:textId="4FC28F3E" w:rsidR="00252C23" w:rsidRPr="00F8049A" w:rsidRDefault="00252C23" w:rsidP="00252C23">
      <w:pPr>
        <w:rPr>
          <w:rFonts w:ascii="DB ChuanPim PSU Light" w:hAnsi="DB ChuanPim PSU Light" w:cs="DB ChuanPim PSU Light"/>
          <w:b/>
          <w:bCs/>
          <w:color w:val="000000" w:themeColor="text1"/>
          <w:sz w:val="32"/>
          <w:szCs w:val="32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2"/>
          <w:szCs w:val="32"/>
        </w:rPr>
        <w:br w:type="page"/>
      </w:r>
    </w:p>
    <w:p w14:paraId="77256E44" w14:textId="180CC2F0" w:rsidR="00CA277C" w:rsidRPr="00F8049A" w:rsidRDefault="00CA277C" w:rsidP="00CA277C">
      <w:pPr>
        <w:jc w:val="center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lastRenderedPageBreak/>
        <w:t>-</w:t>
      </w:r>
      <w:r w:rsidR="009E280E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8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-</w:t>
      </w:r>
    </w:p>
    <w:p w14:paraId="1A5230EC" w14:textId="00DF460E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ประวัติอาจารย์ที่ปรึกษา</w:t>
      </w:r>
    </w:p>
    <w:p w14:paraId="5E2B973D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 xml:space="preserve">อาจารย์ที่ปรึกษาคนที่ </w:t>
      </w: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  <w:t>1 (</w:t>
      </w: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อาจารย์ที่ปรึกษาหลัก)</w:t>
      </w:r>
    </w:p>
    <w:p w14:paraId="4955E044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ชื่อภาษาไทย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 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</w:p>
    <w:p w14:paraId="7E897A20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ชื่อภาษาอังกฤษ 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</w:p>
    <w:p w14:paraId="7B1F0D44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ตำแหน่ง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cs/>
        </w:rPr>
        <w:t>สังกัด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714CDC6A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สถาบัน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/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โรงเรียน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2CB0D24F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สถานที่ทำงาน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1680E7A9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ประวัติการศึกษา</w:t>
      </w:r>
    </w:p>
    <w:p w14:paraId="6A43F264" w14:textId="15646130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25</w:t>
      </w:r>
      <w:r w:rsidR="009E280E"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xx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–25</w:t>
      </w:r>
      <w:r w:rsidR="009E280E"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xx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>(ใส่วุฒิการศึกษาที่ได้รับ)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4BB6E8C7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สถาบันการศึกษา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จังหวัด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430CFD33" w14:textId="18C157E9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25</w:t>
      </w:r>
      <w:r w:rsidR="009E280E"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xx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–25</w:t>
      </w:r>
      <w:r w:rsidR="009E280E"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xx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>(ใส่วุฒิการศึกษาที่ได้รับ)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645A5E60" w14:textId="77777777" w:rsidR="00252C23" w:rsidRPr="00F8049A" w:rsidRDefault="00252C23" w:rsidP="00252C23">
      <w:pPr>
        <w:autoSpaceDE w:val="0"/>
        <w:autoSpaceDN w:val="0"/>
        <w:adjustRightInd w:val="0"/>
        <w:ind w:firstLine="72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  <w:t>สถาบันการศึกษา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จังหวัด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79E36256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ความเชี่ยวชาญ</w:t>
      </w:r>
    </w:p>
    <w:p w14:paraId="234078CD" w14:textId="77777777" w:rsidR="00252C23" w:rsidRPr="00F8049A" w:rsidRDefault="00252C23" w:rsidP="00252C23">
      <w:pPr>
        <w:pStyle w:val="a9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7B67182D" w14:textId="77777777" w:rsidR="00252C23" w:rsidRPr="00F8049A" w:rsidRDefault="00252C23" w:rsidP="00252C23">
      <w:pPr>
        <w:pStyle w:val="a9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3D177008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</w:p>
    <w:p w14:paraId="4731BC25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 xml:space="preserve">อาจารย์ที่ปรึกษาคนที่ </w:t>
      </w: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  <w:t>2</w:t>
      </w: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 xml:space="preserve"> </w:t>
      </w: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</w:rPr>
        <w:t>(</w:t>
      </w:r>
      <w:r w:rsidRPr="00F8049A">
        <w:rPr>
          <w:rFonts w:ascii="DB ChuanPim PSU Light" w:hAnsi="DB ChuanPim PSU Light" w:cs="DB ChuanPim PSU Light"/>
          <w:b/>
          <w:bCs/>
          <w:color w:val="000000" w:themeColor="text1"/>
          <w:sz w:val="30"/>
          <w:szCs w:val="30"/>
          <w:cs/>
        </w:rPr>
        <w:t>อาจารย์ที่ปรึกษาพิเศษ)</w:t>
      </w:r>
    </w:p>
    <w:p w14:paraId="5A0BBE18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ชื่อภาษาไทย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 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</w:p>
    <w:p w14:paraId="0F8872B7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 xml:space="preserve">ชื่อภาษาอังกฤษ 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</w:p>
    <w:p w14:paraId="00A5A1B6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ตำแหน่ง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cs/>
        </w:rPr>
        <w:t>สังกัด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6D3984AD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สถาบัน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/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โรงเรียน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52A3DE94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สถานที่ทำงาน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739EB133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ประวัติการศึกษา</w:t>
      </w:r>
    </w:p>
    <w:p w14:paraId="2A00DEC6" w14:textId="77FA729D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25</w:t>
      </w:r>
      <w:r w:rsidR="009E280E"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xx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–25</w:t>
      </w:r>
      <w:r w:rsidR="009E280E"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xx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>(ใส่วุฒิการศึกษาที่ได้รับ)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7E6F2579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สถาบันการศึกษา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จังหวัด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08FD811B" w14:textId="2B98AE42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25</w:t>
      </w:r>
      <w:r w:rsidR="009E280E"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xx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–25</w:t>
      </w:r>
      <w:r w:rsidR="009E280E"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>xx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>(ใส่วุฒิการศึกษาที่ได้รับ)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004E9CE3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  <w:t>สถาบันการศึกษา</w:t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จังหวัด</w:t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62E56D28" w14:textId="77777777" w:rsidR="00252C23" w:rsidRPr="00F8049A" w:rsidRDefault="00252C23" w:rsidP="00252C23">
      <w:pPr>
        <w:autoSpaceDE w:val="0"/>
        <w:autoSpaceDN w:val="0"/>
        <w:adjustRightInd w:val="0"/>
        <w:contextualSpacing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0"/>
          <w:szCs w:val="30"/>
          <w:cs/>
        </w:rPr>
        <w:t>ความเชี่ยวชาญ</w:t>
      </w:r>
    </w:p>
    <w:p w14:paraId="16997652" w14:textId="77777777" w:rsidR="00252C23" w:rsidRPr="00F8049A" w:rsidRDefault="00252C23" w:rsidP="00252C23">
      <w:pPr>
        <w:pStyle w:val="a9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044BE050" w14:textId="47250FB9" w:rsidR="00E76198" w:rsidRPr="00F8049A" w:rsidRDefault="00252C23" w:rsidP="00252C23">
      <w:pPr>
        <w:pStyle w:val="a9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  <w:r w:rsidRPr="00F8049A">
        <w:rPr>
          <w:rFonts w:ascii="DB ChuanPim PSU Light" w:eastAsia="TH SarabunPSK" w:hAnsi="DB ChuanPim PSU Light" w:cs="DB ChuanPim PSU Light"/>
          <w:color w:val="000000" w:themeColor="text1"/>
          <w:sz w:val="30"/>
          <w:szCs w:val="30"/>
          <w:u w:val="dotted"/>
          <w:cs/>
        </w:rPr>
        <w:tab/>
      </w:r>
    </w:p>
    <w:p w14:paraId="378A976E" w14:textId="77777777" w:rsidR="003A6115" w:rsidRPr="00F8049A" w:rsidRDefault="003A6115" w:rsidP="1BC5BE46">
      <w:pPr>
        <w:autoSpaceDE w:val="0"/>
        <w:autoSpaceDN w:val="0"/>
        <w:adjustRightInd w:val="0"/>
        <w:spacing w:line="240" w:lineRule="auto"/>
        <w:jc w:val="right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</w:p>
    <w:p w14:paraId="60A704EB" w14:textId="77777777" w:rsidR="00097B92" w:rsidRPr="00F8049A" w:rsidRDefault="00097B92" w:rsidP="1BC5BE46">
      <w:pPr>
        <w:autoSpaceDE w:val="0"/>
        <w:autoSpaceDN w:val="0"/>
        <w:adjustRightInd w:val="0"/>
        <w:spacing w:line="240" w:lineRule="auto"/>
        <w:jc w:val="right"/>
        <w:rPr>
          <w:rFonts w:ascii="DB ChuanPim PSU Light" w:hAnsi="DB ChuanPim PSU Light" w:cs="DB ChuanPim PSU Light"/>
          <w:color w:val="000000" w:themeColor="text1"/>
          <w:sz w:val="30"/>
          <w:szCs w:val="30"/>
        </w:rPr>
      </w:pPr>
    </w:p>
    <w:sectPr w:rsidR="00097B92" w:rsidRPr="00F8049A" w:rsidSect="005D5167">
      <w:footerReference w:type="default" r:id="rId8"/>
      <w:pgSz w:w="11909" w:h="16834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B040" w14:textId="77777777" w:rsidR="00894B90" w:rsidRDefault="00894B90" w:rsidP="00252C23">
      <w:pPr>
        <w:spacing w:after="0" w:line="240" w:lineRule="auto"/>
      </w:pPr>
      <w:r>
        <w:separator/>
      </w:r>
    </w:p>
  </w:endnote>
  <w:endnote w:type="continuationSeparator" w:id="0">
    <w:p w14:paraId="0813FB66" w14:textId="77777777" w:rsidR="00894B90" w:rsidRDefault="00894B90" w:rsidP="00252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B ChuanPim PSU Light">
    <w:panose1 w:val="02000506000000020004"/>
    <w:charset w:val="00"/>
    <w:family w:val="auto"/>
    <w:pitch w:val="variable"/>
    <w:sig w:usb0="81000207" w:usb1="1000204A" w:usb2="00000000" w:usb3="00000000" w:csb0="00010097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B ChuanPim PSU DemiBold">
    <w:panose1 w:val="02000706000000020004"/>
    <w:charset w:val="00"/>
    <w:family w:val="auto"/>
    <w:pitch w:val="variable"/>
    <w:sig w:usb0="81000207" w:usb1="1000204A" w:usb2="00000000" w:usb3="00000000" w:csb0="0001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E457D" w14:textId="72BCD412" w:rsidR="003C1347" w:rsidRPr="66A6657C" w:rsidRDefault="003C1347">
    <w:pPr>
      <w:pStyle w:val="af1"/>
      <w:jc w:val="center"/>
      <w:rPr>
        <w:rFonts w:ascii="TH SarabunPSK" w:hAnsi="TH SarabunPSK" w:cs="TH SarabunPSK"/>
        <w:sz w:val="32"/>
        <w:szCs w:val="32"/>
      </w:rPr>
    </w:pPr>
  </w:p>
  <w:p w14:paraId="1995199A" w14:textId="77777777" w:rsidR="003C1347" w:rsidRDefault="003C1347">
    <w:pPr>
      <w:pStyle w:val="af1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C5E79" w14:textId="77777777" w:rsidR="00894B90" w:rsidRDefault="00894B90" w:rsidP="00252C23">
      <w:pPr>
        <w:spacing w:after="0" w:line="240" w:lineRule="auto"/>
      </w:pPr>
      <w:r>
        <w:separator/>
      </w:r>
    </w:p>
  </w:footnote>
  <w:footnote w:type="continuationSeparator" w:id="0">
    <w:p w14:paraId="3881AC5D" w14:textId="77777777" w:rsidR="00894B90" w:rsidRDefault="00894B90" w:rsidP="00252C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7794F5AC"/>
    <w:lvl w:ilvl="0" w:tplc="00000001">
      <w:start w:val="1"/>
      <w:numFmt w:val="bullet"/>
      <w:lvlText w:val="•"/>
      <w:lvlJc w:val="left"/>
      <w:pPr>
        <w:ind w:left="38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5644C71"/>
    <w:multiLevelType w:val="multilevel"/>
    <w:tmpl w:val="E97CD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88735F"/>
    <w:multiLevelType w:val="multilevel"/>
    <w:tmpl w:val="BDA6F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7B0EB2"/>
    <w:multiLevelType w:val="hybridMultilevel"/>
    <w:tmpl w:val="36C0E3F6"/>
    <w:lvl w:ilvl="0" w:tplc="7FCEA570">
      <w:start w:val="600"/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C24C7"/>
    <w:multiLevelType w:val="hybridMultilevel"/>
    <w:tmpl w:val="20385046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D2E46"/>
    <w:multiLevelType w:val="multilevel"/>
    <w:tmpl w:val="E97CD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A9F"/>
    <w:rsid w:val="0000252D"/>
    <w:rsid w:val="00003293"/>
    <w:rsid w:val="00003744"/>
    <w:rsid w:val="00005C93"/>
    <w:rsid w:val="00020F56"/>
    <w:rsid w:val="00036C7A"/>
    <w:rsid w:val="00036D25"/>
    <w:rsid w:val="00040ECB"/>
    <w:rsid w:val="00042C9D"/>
    <w:rsid w:val="00043845"/>
    <w:rsid w:val="00044AFF"/>
    <w:rsid w:val="00046770"/>
    <w:rsid w:val="00047AB2"/>
    <w:rsid w:val="00053049"/>
    <w:rsid w:val="0005635E"/>
    <w:rsid w:val="00065190"/>
    <w:rsid w:val="000911CE"/>
    <w:rsid w:val="00094D40"/>
    <w:rsid w:val="00097B92"/>
    <w:rsid w:val="00097EFF"/>
    <w:rsid w:val="000A39CA"/>
    <w:rsid w:val="000A3E1F"/>
    <w:rsid w:val="000A7AEE"/>
    <w:rsid w:val="000B1B93"/>
    <w:rsid w:val="000B346A"/>
    <w:rsid w:val="000B385C"/>
    <w:rsid w:val="000C698E"/>
    <w:rsid w:val="000D0C81"/>
    <w:rsid w:val="000D3DCE"/>
    <w:rsid w:val="000D6B53"/>
    <w:rsid w:val="000E12ED"/>
    <w:rsid w:val="000E1E86"/>
    <w:rsid w:val="000E218A"/>
    <w:rsid w:val="000E2ACD"/>
    <w:rsid w:val="000E48BD"/>
    <w:rsid w:val="000E50CD"/>
    <w:rsid w:val="000E6BF4"/>
    <w:rsid w:val="000F131A"/>
    <w:rsid w:val="000F725D"/>
    <w:rsid w:val="00101E52"/>
    <w:rsid w:val="00101EE7"/>
    <w:rsid w:val="00103F34"/>
    <w:rsid w:val="00104117"/>
    <w:rsid w:val="00111931"/>
    <w:rsid w:val="00112A8E"/>
    <w:rsid w:val="00112FA3"/>
    <w:rsid w:val="00120D11"/>
    <w:rsid w:val="00121B6B"/>
    <w:rsid w:val="00126038"/>
    <w:rsid w:val="001312FA"/>
    <w:rsid w:val="00131CFE"/>
    <w:rsid w:val="0013269B"/>
    <w:rsid w:val="0013509A"/>
    <w:rsid w:val="0013557E"/>
    <w:rsid w:val="00135747"/>
    <w:rsid w:val="00135A4E"/>
    <w:rsid w:val="00140400"/>
    <w:rsid w:val="00140936"/>
    <w:rsid w:val="001419DA"/>
    <w:rsid w:val="00146749"/>
    <w:rsid w:val="00151EF7"/>
    <w:rsid w:val="00156476"/>
    <w:rsid w:val="00156D31"/>
    <w:rsid w:val="00161BCE"/>
    <w:rsid w:val="00172673"/>
    <w:rsid w:val="00172AFC"/>
    <w:rsid w:val="00177142"/>
    <w:rsid w:val="00180DC6"/>
    <w:rsid w:val="00181BA3"/>
    <w:rsid w:val="00183C7D"/>
    <w:rsid w:val="001849E3"/>
    <w:rsid w:val="00185C0C"/>
    <w:rsid w:val="0019204C"/>
    <w:rsid w:val="001A2EB4"/>
    <w:rsid w:val="001A32B1"/>
    <w:rsid w:val="001A7CDD"/>
    <w:rsid w:val="001B0355"/>
    <w:rsid w:val="001B134B"/>
    <w:rsid w:val="001B2C3E"/>
    <w:rsid w:val="001B6A4E"/>
    <w:rsid w:val="001C22D2"/>
    <w:rsid w:val="001C62EE"/>
    <w:rsid w:val="001C7201"/>
    <w:rsid w:val="001D645F"/>
    <w:rsid w:val="001E2A78"/>
    <w:rsid w:val="001E719A"/>
    <w:rsid w:val="00213AC8"/>
    <w:rsid w:val="002161D4"/>
    <w:rsid w:val="00224BC9"/>
    <w:rsid w:val="00233C18"/>
    <w:rsid w:val="002342CA"/>
    <w:rsid w:val="00235048"/>
    <w:rsid w:val="00240E40"/>
    <w:rsid w:val="00241A93"/>
    <w:rsid w:val="00241CFE"/>
    <w:rsid w:val="00242AFB"/>
    <w:rsid w:val="00242BBA"/>
    <w:rsid w:val="00245E89"/>
    <w:rsid w:val="00250754"/>
    <w:rsid w:val="002507E4"/>
    <w:rsid w:val="00252C23"/>
    <w:rsid w:val="0025381F"/>
    <w:rsid w:val="00260CB1"/>
    <w:rsid w:val="0026129E"/>
    <w:rsid w:val="00262E90"/>
    <w:rsid w:val="002635D8"/>
    <w:rsid w:val="00267D8C"/>
    <w:rsid w:val="00271B56"/>
    <w:rsid w:val="00274794"/>
    <w:rsid w:val="00280BD7"/>
    <w:rsid w:val="002838A9"/>
    <w:rsid w:val="00291372"/>
    <w:rsid w:val="002971CE"/>
    <w:rsid w:val="002A5C8E"/>
    <w:rsid w:val="002B0ECE"/>
    <w:rsid w:val="002B1664"/>
    <w:rsid w:val="002B6A30"/>
    <w:rsid w:val="002C2AD2"/>
    <w:rsid w:val="002C3BC2"/>
    <w:rsid w:val="002C3F13"/>
    <w:rsid w:val="002C518B"/>
    <w:rsid w:val="002C56D9"/>
    <w:rsid w:val="002C5888"/>
    <w:rsid w:val="002C5F35"/>
    <w:rsid w:val="002C71E8"/>
    <w:rsid w:val="002C7F5D"/>
    <w:rsid w:val="002D1B6C"/>
    <w:rsid w:val="002E5C1E"/>
    <w:rsid w:val="002F1A30"/>
    <w:rsid w:val="002F3390"/>
    <w:rsid w:val="002F41CD"/>
    <w:rsid w:val="00304443"/>
    <w:rsid w:val="00311F8D"/>
    <w:rsid w:val="0031238F"/>
    <w:rsid w:val="0031325D"/>
    <w:rsid w:val="00317A7C"/>
    <w:rsid w:val="00317CCE"/>
    <w:rsid w:val="00320A71"/>
    <w:rsid w:val="00335050"/>
    <w:rsid w:val="00337D75"/>
    <w:rsid w:val="003415A4"/>
    <w:rsid w:val="00343AE9"/>
    <w:rsid w:val="00354550"/>
    <w:rsid w:val="00356A65"/>
    <w:rsid w:val="00360B20"/>
    <w:rsid w:val="0036583F"/>
    <w:rsid w:val="00370542"/>
    <w:rsid w:val="003743FE"/>
    <w:rsid w:val="00375450"/>
    <w:rsid w:val="003814C4"/>
    <w:rsid w:val="0038378A"/>
    <w:rsid w:val="00384EDE"/>
    <w:rsid w:val="0038517A"/>
    <w:rsid w:val="00385B74"/>
    <w:rsid w:val="00390232"/>
    <w:rsid w:val="0039479A"/>
    <w:rsid w:val="003A3A89"/>
    <w:rsid w:val="003A3E3B"/>
    <w:rsid w:val="003A4711"/>
    <w:rsid w:val="003A6115"/>
    <w:rsid w:val="003B22B9"/>
    <w:rsid w:val="003C1347"/>
    <w:rsid w:val="003C1DF5"/>
    <w:rsid w:val="003D0586"/>
    <w:rsid w:val="003D47E6"/>
    <w:rsid w:val="003E11F5"/>
    <w:rsid w:val="003E1B0B"/>
    <w:rsid w:val="003F438C"/>
    <w:rsid w:val="003F6492"/>
    <w:rsid w:val="003F78C5"/>
    <w:rsid w:val="004043C9"/>
    <w:rsid w:val="0040792C"/>
    <w:rsid w:val="00410E84"/>
    <w:rsid w:val="00411C25"/>
    <w:rsid w:val="00413A58"/>
    <w:rsid w:val="00415E89"/>
    <w:rsid w:val="0041744C"/>
    <w:rsid w:val="004213E0"/>
    <w:rsid w:val="00421559"/>
    <w:rsid w:val="004229B5"/>
    <w:rsid w:val="004270BA"/>
    <w:rsid w:val="00432EE7"/>
    <w:rsid w:val="0043319D"/>
    <w:rsid w:val="00433B03"/>
    <w:rsid w:val="00435958"/>
    <w:rsid w:val="004442EA"/>
    <w:rsid w:val="00446D29"/>
    <w:rsid w:val="00451AD6"/>
    <w:rsid w:val="00452590"/>
    <w:rsid w:val="00452AC5"/>
    <w:rsid w:val="004541B9"/>
    <w:rsid w:val="00455C83"/>
    <w:rsid w:val="00466059"/>
    <w:rsid w:val="00472885"/>
    <w:rsid w:val="0048022D"/>
    <w:rsid w:val="00482972"/>
    <w:rsid w:val="0049002D"/>
    <w:rsid w:val="004952AD"/>
    <w:rsid w:val="004961DA"/>
    <w:rsid w:val="00497AEA"/>
    <w:rsid w:val="004A0C48"/>
    <w:rsid w:val="004A1AA1"/>
    <w:rsid w:val="004A1AE4"/>
    <w:rsid w:val="004A4357"/>
    <w:rsid w:val="004B3C69"/>
    <w:rsid w:val="004C6E40"/>
    <w:rsid w:val="004D0639"/>
    <w:rsid w:val="004D4B3B"/>
    <w:rsid w:val="004D5934"/>
    <w:rsid w:val="004D685C"/>
    <w:rsid w:val="004D7F3D"/>
    <w:rsid w:val="004E1C3B"/>
    <w:rsid w:val="004E2CFA"/>
    <w:rsid w:val="004E5A9F"/>
    <w:rsid w:val="004E6A36"/>
    <w:rsid w:val="004F60FC"/>
    <w:rsid w:val="004F77D1"/>
    <w:rsid w:val="004F7B32"/>
    <w:rsid w:val="004F7F66"/>
    <w:rsid w:val="00504097"/>
    <w:rsid w:val="00504C28"/>
    <w:rsid w:val="00511F45"/>
    <w:rsid w:val="005129F6"/>
    <w:rsid w:val="005145D2"/>
    <w:rsid w:val="005212B4"/>
    <w:rsid w:val="00522CDB"/>
    <w:rsid w:val="00522D21"/>
    <w:rsid w:val="00524CEE"/>
    <w:rsid w:val="00530EC7"/>
    <w:rsid w:val="00531056"/>
    <w:rsid w:val="005324B7"/>
    <w:rsid w:val="00533FCB"/>
    <w:rsid w:val="00546F19"/>
    <w:rsid w:val="005477CA"/>
    <w:rsid w:val="00551228"/>
    <w:rsid w:val="00552C1B"/>
    <w:rsid w:val="00552E8D"/>
    <w:rsid w:val="00553B7F"/>
    <w:rsid w:val="00561AE7"/>
    <w:rsid w:val="00565D7C"/>
    <w:rsid w:val="00566AED"/>
    <w:rsid w:val="00570574"/>
    <w:rsid w:val="0057527A"/>
    <w:rsid w:val="00581924"/>
    <w:rsid w:val="00590214"/>
    <w:rsid w:val="0059136E"/>
    <w:rsid w:val="00592EF9"/>
    <w:rsid w:val="005971DF"/>
    <w:rsid w:val="005A4C3A"/>
    <w:rsid w:val="005A571D"/>
    <w:rsid w:val="005A5C64"/>
    <w:rsid w:val="005B396F"/>
    <w:rsid w:val="005B7F37"/>
    <w:rsid w:val="005C42DB"/>
    <w:rsid w:val="005C5906"/>
    <w:rsid w:val="005D5167"/>
    <w:rsid w:val="005D53F1"/>
    <w:rsid w:val="005D5F0A"/>
    <w:rsid w:val="005D7B01"/>
    <w:rsid w:val="005F0EC1"/>
    <w:rsid w:val="005F504F"/>
    <w:rsid w:val="005F5BA0"/>
    <w:rsid w:val="005F6B5F"/>
    <w:rsid w:val="00602211"/>
    <w:rsid w:val="006024C0"/>
    <w:rsid w:val="00603D6B"/>
    <w:rsid w:val="006045C2"/>
    <w:rsid w:val="00604FF4"/>
    <w:rsid w:val="006128F0"/>
    <w:rsid w:val="00614E55"/>
    <w:rsid w:val="00622CB4"/>
    <w:rsid w:val="00623153"/>
    <w:rsid w:val="00644156"/>
    <w:rsid w:val="006471D0"/>
    <w:rsid w:val="00656C57"/>
    <w:rsid w:val="006663C5"/>
    <w:rsid w:val="0067158E"/>
    <w:rsid w:val="00675038"/>
    <w:rsid w:val="00675C0A"/>
    <w:rsid w:val="00675CF9"/>
    <w:rsid w:val="00675DF8"/>
    <w:rsid w:val="00680E60"/>
    <w:rsid w:val="00682C34"/>
    <w:rsid w:val="006837D4"/>
    <w:rsid w:val="006906B8"/>
    <w:rsid w:val="00691B18"/>
    <w:rsid w:val="006962ED"/>
    <w:rsid w:val="006A11EF"/>
    <w:rsid w:val="006A46D1"/>
    <w:rsid w:val="006A6A19"/>
    <w:rsid w:val="006B2FD4"/>
    <w:rsid w:val="006B33F3"/>
    <w:rsid w:val="006C0802"/>
    <w:rsid w:val="006C26B7"/>
    <w:rsid w:val="006C40D8"/>
    <w:rsid w:val="006C73A6"/>
    <w:rsid w:val="006D037A"/>
    <w:rsid w:val="006D5DBB"/>
    <w:rsid w:val="006D670E"/>
    <w:rsid w:val="006E69E3"/>
    <w:rsid w:val="006E7CBC"/>
    <w:rsid w:val="006F0E02"/>
    <w:rsid w:val="006F25F9"/>
    <w:rsid w:val="006F68D3"/>
    <w:rsid w:val="0070156B"/>
    <w:rsid w:val="00704A0C"/>
    <w:rsid w:val="00706245"/>
    <w:rsid w:val="00706449"/>
    <w:rsid w:val="00713CE5"/>
    <w:rsid w:val="00721B86"/>
    <w:rsid w:val="007239C7"/>
    <w:rsid w:val="00724EF3"/>
    <w:rsid w:val="00731BB1"/>
    <w:rsid w:val="00732C47"/>
    <w:rsid w:val="00733495"/>
    <w:rsid w:val="00736BAA"/>
    <w:rsid w:val="00737857"/>
    <w:rsid w:val="00742FD7"/>
    <w:rsid w:val="00743313"/>
    <w:rsid w:val="00743FD4"/>
    <w:rsid w:val="00744121"/>
    <w:rsid w:val="007458FB"/>
    <w:rsid w:val="00754F27"/>
    <w:rsid w:val="0076363B"/>
    <w:rsid w:val="007702DF"/>
    <w:rsid w:val="00770DDB"/>
    <w:rsid w:val="0077610E"/>
    <w:rsid w:val="0078037D"/>
    <w:rsid w:val="00781298"/>
    <w:rsid w:val="00784740"/>
    <w:rsid w:val="007855B0"/>
    <w:rsid w:val="00790BE7"/>
    <w:rsid w:val="00797A1F"/>
    <w:rsid w:val="007A2DD2"/>
    <w:rsid w:val="007B1D32"/>
    <w:rsid w:val="007B2CCD"/>
    <w:rsid w:val="007C68B7"/>
    <w:rsid w:val="007E3595"/>
    <w:rsid w:val="007E5AEE"/>
    <w:rsid w:val="007F45B3"/>
    <w:rsid w:val="007F7EF2"/>
    <w:rsid w:val="00800A55"/>
    <w:rsid w:val="00801625"/>
    <w:rsid w:val="00802C81"/>
    <w:rsid w:val="00814298"/>
    <w:rsid w:val="00814A78"/>
    <w:rsid w:val="00814AEC"/>
    <w:rsid w:val="0081569D"/>
    <w:rsid w:val="0081655C"/>
    <w:rsid w:val="00822D46"/>
    <w:rsid w:val="00823E88"/>
    <w:rsid w:val="008326DD"/>
    <w:rsid w:val="00845C5D"/>
    <w:rsid w:val="008473E4"/>
    <w:rsid w:val="00851437"/>
    <w:rsid w:val="00854220"/>
    <w:rsid w:val="008570E1"/>
    <w:rsid w:val="00860203"/>
    <w:rsid w:val="00870CE7"/>
    <w:rsid w:val="00880A71"/>
    <w:rsid w:val="00882666"/>
    <w:rsid w:val="0088487F"/>
    <w:rsid w:val="00890972"/>
    <w:rsid w:val="00893632"/>
    <w:rsid w:val="00894B90"/>
    <w:rsid w:val="0089590D"/>
    <w:rsid w:val="008A0683"/>
    <w:rsid w:val="008A547C"/>
    <w:rsid w:val="008B0E9A"/>
    <w:rsid w:val="008B1381"/>
    <w:rsid w:val="008B1CA7"/>
    <w:rsid w:val="008B292D"/>
    <w:rsid w:val="008B7D5B"/>
    <w:rsid w:val="008C2320"/>
    <w:rsid w:val="008C2D5C"/>
    <w:rsid w:val="008C5787"/>
    <w:rsid w:val="008C7407"/>
    <w:rsid w:val="008D0E76"/>
    <w:rsid w:val="008D34E3"/>
    <w:rsid w:val="008E3803"/>
    <w:rsid w:val="008F0936"/>
    <w:rsid w:val="00901AA7"/>
    <w:rsid w:val="00904D54"/>
    <w:rsid w:val="009055F5"/>
    <w:rsid w:val="00905B6D"/>
    <w:rsid w:val="009066FD"/>
    <w:rsid w:val="00912016"/>
    <w:rsid w:val="009218F9"/>
    <w:rsid w:val="00934BCE"/>
    <w:rsid w:val="009368FE"/>
    <w:rsid w:val="009473E2"/>
    <w:rsid w:val="00947485"/>
    <w:rsid w:val="00951BF4"/>
    <w:rsid w:val="009542F0"/>
    <w:rsid w:val="009573BB"/>
    <w:rsid w:val="009600E4"/>
    <w:rsid w:val="009653FC"/>
    <w:rsid w:val="009667CB"/>
    <w:rsid w:val="009778A7"/>
    <w:rsid w:val="009804CC"/>
    <w:rsid w:val="009871F2"/>
    <w:rsid w:val="00987D8C"/>
    <w:rsid w:val="00995528"/>
    <w:rsid w:val="00996715"/>
    <w:rsid w:val="009A49CF"/>
    <w:rsid w:val="009B15A5"/>
    <w:rsid w:val="009B2BD8"/>
    <w:rsid w:val="009B2C27"/>
    <w:rsid w:val="009B3060"/>
    <w:rsid w:val="009B3A14"/>
    <w:rsid w:val="009C33D1"/>
    <w:rsid w:val="009C5719"/>
    <w:rsid w:val="009C7BA2"/>
    <w:rsid w:val="009D1C40"/>
    <w:rsid w:val="009D2F87"/>
    <w:rsid w:val="009D3A14"/>
    <w:rsid w:val="009D6D85"/>
    <w:rsid w:val="009D729C"/>
    <w:rsid w:val="009E280E"/>
    <w:rsid w:val="009F5C11"/>
    <w:rsid w:val="00A217EE"/>
    <w:rsid w:val="00A25DFD"/>
    <w:rsid w:val="00A26213"/>
    <w:rsid w:val="00A2631B"/>
    <w:rsid w:val="00A26974"/>
    <w:rsid w:val="00A319B5"/>
    <w:rsid w:val="00A36F34"/>
    <w:rsid w:val="00A419EC"/>
    <w:rsid w:val="00A52AC6"/>
    <w:rsid w:val="00A55DEA"/>
    <w:rsid w:val="00A65E7D"/>
    <w:rsid w:val="00A7169B"/>
    <w:rsid w:val="00A77083"/>
    <w:rsid w:val="00A831F1"/>
    <w:rsid w:val="00A83878"/>
    <w:rsid w:val="00AA510F"/>
    <w:rsid w:val="00AA536B"/>
    <w:rsid w:val="00AA6D3D"/>
    <w:rsid w:val="00AA728E"/>
    <w:rsid w:val="00AB6C0F"/>
    <w:rsid w:val="00AC03DE"/>
    <w:rsid w:val="00AC29FC"/>
    <w:rsid w:val="00AC4864"/>
    <w:rsid w:val="00AC540D"/>
    <w:rsid w:val="00AC64DE"/>
    <w:rsid w:val="00AD166B"/>
    <w:rsid w:val="00AD47FE"/>
    <w:rsid w:val="00AE31E7"/>
    <w:rsid w:val="00AE517F"/>
    <w:rsid w:val="00B00B22"/>
    <w:rsid w:val="00B03E97"/>
    <w:rsid w:val="00B13916"/>
    <w:rsid w:val="00B235F8"/>
    <w:rsid w:val="00B243AA"/>
    <w:rsid w:val="00B326BA"/>
    <w:rsid w:val="00B4001C"/>
    <w:rsid w:val="00B52841"/>
    <w:rsid w:val="00B5312D"/>
    <w:rsid w:val="00B55613"/>
    <w:rsid w:val="00B56AC9"/>
    <w:rsid w:val="00B6020F"/>
    <w:rsid w:val="00B70B69"/>
    <w:rsid w:val="00B735B3"/>
    <w:rsid w:val="00B773F2"/>
    <w:rsid w:val="00B90308"/>
    <w:rsid w:val="00B936D6"/>
    <w:rsid w:val="00BA08D3"/>
    <w:rsid w:val="00BA3501"/>
    <w:rsid w:val="00BA448E"/>
    <w:rsid w:val="00BA5462"/>
    <w:rsid w:val="00BB38F4"/>
    <w:rsid w:val="00BB3FA9"/>
    <w:rsid w:val="00BB5B8C"/>
    <w:rsid w:val="00BC0559"/>
    <w:rsid w:val="00BD218F"/>
    <w:rsid w:val="00BD2AF0"/>
    <w:rsid w:val="00BE0F5F"/>
    <w:rsid w:val="00BE1167"/>
    <w:rsid w:val="00BE151F"/>
    <w:rsid w:val="00BE53EE"/>
    <w:rsid w:val="00BE74F9"/>
    <w:rsid w:val="00BF1CB3"/>
    <w:rsid w:val="00BF24A3"/>
    <w:rsid w:val="00C05648"/>
    <w:rsid w:val="00C058D6"/>
    <w:rsid w:val="00C151B2"/>
    <w:rsid w:val="00C20A39"/>
    <w:rsid w:val="00C22986"/>
    <w:rsid w:val="00C22BE9"/>
    <w:rsid w:val="00C257E2"/>
    <w:rsid w:val="00C2751E"/>
    <w:rsid w:val="00C36769"/>
    <w:rsid w:val="00C3753A"/>
    <w:rsid w:val="00C426A5"/>
    <w:rsid w:val="00C46931"/>
    <w:rsid w:val="00C46BB4"/>
    <w:rsid w:val="00C47244"/>
    <w:rsid w:val="00C538B5"/>
    <w:rsid w:val="00C638FD"/>
    <w:rsid w:val="00C6497A"/>
    <w:rsid w:val="00C66D95"/>
    <w:rsid w:val="00C7348C"/>
    <w:rsid w:val="00C758FE"/>
    <w:rsid w:val="00C839DA"/>
    <w:rsid w:val="00C84FAA"/>
    <w:rsid w:val="00C86DB6"/>
    <w:rsid w:val="00C931E5"/>
    <w:rsid w:val="00C937E2"/>
    <w:rsid w:val="00CA277C"/>
    <w:rsid w:val="00CA354D"/>
    <w:rsid w:val="00CA7813"/>
    <w:rsid w:val="00CA7E2E"/>
    <w:rsid w:val="00CB1821"/>
    <w:rsid w:val="00CB2E78"/>
    <w:rsid w:val="00CB4195"/>
    <w:rsid w:val="00CB4BD0"/>
    <w:rsid w:val="00CD03CD"/>
    <w:rsid w:val="00CD7CE8"/>
    <w:rsid w:val="00CE29D7"/>
    <w:rsid w:val="00CE3C8D"/>
    <w:rsid w:val="00CE57AD"/>
    <w:rsid w:val="00CE7B3C"/>
    <w:rsid w:val="00CF2459"/>
    <w:rsid w:val="00CF5710"/>
    <w:rsid w:val="00CF7682"/>
    <w:rsid w:val="00D05F9B"/>
    <w:rsid w:val="00D137E2"/>
    <w:rsid w:val="00D163DD"/>
    <w:rsid w:val="00D17457"/>
    <w:rsid w:val="00D2141F"/>
    <w:rsid w:val="00D309ED"/>
    <w:rsid w:val="00D4692A"/>
    <w:rsid w:val="00D46EC9"/>
    <w:rsid w:val="00D46F46"/>
    <w:rsid w:val="00D47EC0"/>
    <w:rsid w:val="00D51E63"/>
    <w:rsid w:val="00D5322B"/>
    <w:rsid w:val="00D560A4"/>
    <w:rsid w:val="00D728CE"/>
    <w:rsid w:val="00D72AC0"/>
    <w:rsid w:val="00D84A69"/>
    <w:rsid w:val="00D85795"/>
    <w:rsid w:val="00D858DE"/>
    <w:rsid w:val="00D87A31"/>
    <w:rsid w:val="00D92419"/>
    <w:rsid w:val="00D94ACA"/>
    <w:rsid w:val="00D94D8C"/>
    <w:rsid w:val="00D97A9E"/>
    <w:rsid w:val="00DA1B6C"/>
    <w:rsid w:val="00DA6380"/>
    <w:rsid w:val="00DB1108"/>
    <w:rsid w:val="00DC42BC"/>
    <w:rsid w:val="00DD4CA9"/>
    <w:rsid w:val="00DE22B3"/>
    <w:rsid w:val="00DE71DB"/>
    <w:rsid w:val="00DF075E"/>
    <w:rsid w:val="00DF5D12"/>
    <w:rsid w:val="00DF7129"/>
    <w:rsid w:val="00E034CD"/>
    <w:rsid w:val="00E05B81"/>
    <w:rsid w:val="00E15C4D"/>
    <w:rsid w:val="00E17A60"/>
    <w:rsid w:val="00E17CD6"/>
    <w:rsid w:val="00E31809"/>
    <w:rsid w:val="00E34732"/>
    <w:rsid w:val="00E356C7"/>
    <w:rsid w:val="00E36306"/>
    <w:rsid w:val="00E446CA"/>
    <w:rsid w:val="00E45A56"/>
    <w:rsid w:val="00E45E45"/>
    <w:rsid w:val="00E51DC1"/>
    <w:rsid w:val="00E53A29"/>
    <w:rsid w:val="00E5587A"/>
    <w:rsid w:val="00E62DCF"/>
    <w:rsid w:val="00E76198"/>
    <w:rsid w:val="00E7706B"/>
    <w:rsid w:val="00E803B2"/>
    <w:rsid w:val="00E809B5"/>
    <w:rsid w:val="00E81E53"/>
    <w:rsid w:val="00E90316"/>
    <w:rsid w:val="00E9046A"/>
    <w:rsid w:val="00E930EB"/>
    <w:rsid w:val="00E93928"/>
    <w:rsid w:val="00EB1E29"/>
    <w:rsid w:val="00EB234B"/>
    <w:rsid w:val="00EB60B2"/>
    <w:rsid w:val="00EB727B"/>
    <w:rsid w:val="00ED5622"/>
    <w:rsid w:val="00EF0410"/>
    <w:rsid w:val="00EF400E"/>
    <w:rsid w:val="00EF514C"/>
    <w:rsid w:val="00EF751A"/>
    <w:rsid w:val="00F02B30"/>
    <w:rsid w:val="00F03169"/>
    <w:rsid w:val="00F16BAD"/>
    <w:rsid w:val="00F21952"/>
    <w:rsid w:val="00F222F3"/>
    <w:rsid w:val="00F22859"/>
    <w:rsid w:val="00F24340"/>
    <w:rsid w:val="00F27498"/>
    <w:rsid w:val="00F32D13"/>
    <w:rsid w:val="00F3395F"/>
    <w:rsid w:val="00F36555"/>
    <w:rsid w:val="00F372A1"/>
    <w:rsid w:val="00F437F5"/>
    <w:rsid w:val="00F50120"/>
    <w:rsid w:val="00F520DD"/>
    <w:rsid w:val="00F545F4"/>
    <w:rsid w:val="00F572F1"/>
    <w:rsid w:val="00F60A98"/>
    <w:rsid w:val="00F6434C"/>
    <w:rsid w:val="00F657FF"/>
    <w:rsid w:val="00F65E17"/>
    <w:rsid w:val="00F71D65"/>
    <w:rsid w:val="00F73596"/>
    <w:rsid w:val="00F73709"/>
    <w:rsid w:val="00F73CF8"/>
    <w:rsid w:val="00F779E4"/>
    <w:rsid w:val="00F8049A"/>
    <w:rsid w:val="00F81806"/>
    <w:rsid w:val="00F818EB"/>
    <w:rsid w:val="00F84655"/>
    <w:rsid w:val="00F91823"/>
    <w:rsid w:val="00F94477"/>
    <w:rsid w:val="00F94D13"/>
    <w:rsid w:val="00F9605F"/>
    <w:rsid w:val="00FA1920"/>
    <w:rsid w:val="00FA1A97"/>
    <w:rsid w:val="00FB172F"/>
    <w:rsid w:val="00FB3DD0"/>
    <w:rsid w:val="00FD1F51"/>
    <w:rsid w:val="00FE1D9F"/>
    <w:rsid w:val="00FE4416"/>
    <w:rsid w:val="00FE4D1D"/>
    <w:rsid w:val="00FE6C6D"/>
    <w:rsid w:val="00FF05FE"/>
    <w:rsid w:val="00FF4425"/>
    <w:rsid w:val="00FF4B24"/>
    <w:rsid w:val="00FF6318"/>
    <w:rsid w:val="00FF6C56"/>
    <w:rsid w:val="0174ACE8"/>
    <w:rsid w:val="05919E3C"/>
    <w:rsid w:val="0C21633E"/>
    <w:rsid w:val="1BC5BE46"/>
    <w:rsid w:val="214929A1"/>
    <w:rsid w:val="227236D3"/>
    <w:rsid w:val="2285AB10"/>
    <w:rsid w:val="272B7C87"/>
    <w:rsid w:val="2D0890C9"/>
    <w:rsid w:val="35F6137F"/>
    <w:rsid w:val="3EC62714"/>
    <w:rsid w:val="47345B56"/>
    <w:rsid w:val="59A12FBB"/>
    <w:rsid w:val="5A1D9B40"/>
    <w:rsid w:val="5E3CAD96"/>
    <w:rsid w:val="7AF4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78DC3"/>
  <w15:chartTrackingRefBased/>
  <w15:docId w15:val="{C1E69B6A-8A12-49DF-B482-B3974A313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622"/>
  </w:style>
  <w:style w:type="paragraph" w:styleId="1">
    <w:name w:val="heading 1"/>
    <w:basedOn w:val="a"/>
    <w:next w:val="a"/>
    <w:link w:val="10"/>
    <w:uiPriority w:val="9"/>
    <w:qFormat/>
    <w:rsid w:val="004E5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5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5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5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5A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5A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5A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5A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E5A9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E5A9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E5A9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E5A9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E5A9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E5A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E5A9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E5A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E5A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5A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E5A9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E5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E5A9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E5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E5A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5A9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5A9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5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E5A9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E5A9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D5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ypena">
    <w:name w:val="oypena"/>
    <w:rsid w:val="00B00B22"/>
  </w:style>
  <w:style w:type="paragraph" w:styleId="af">
    <w:name w:val="header"/>
    <w:basedOn w:val="a"/>
    <w:link w:val="af0"/>
    <w:uiPriority w:val="99"/>
    <w:unhideWhenUsed/>
    <w:rsid w:val="00252C2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f0">
    <w:name w:val="หัวกระดาษ อักขระ"/>
    <w:basedOn w:val="a0"/>
    <w:link w:val="af"/>
    <w:uiPriority w:val="99"/>
    <w:rsid w:val="00252C2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f1">
    <w:name w:val="footer"/>
    <w:basedOn w:val="a"/>
    <w:link w:val="af2"/>
    <w:uiPriority w:val="99"/>
    <w:unhideWhenUsed/>
    <w:rsid w:val="00252C2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f2">
    <w:name w:val="ท้ายกระดาษ อักขระ"/>
    <w:basedOn w:val="a0"/>
    <w:link w:val="af1"/>
    <w:uiPriority w:val="99"/>
    <w:rsid w:val="00252C2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f3">
    <w:name w:val="Hyperlink"/>
    <w:basedOn w:val="a0"/>
    <w:uiPriority w:val="99"/>
    <w:unhideWhenUsed/>
    <w:rsid w:val="00252C23"/>
    <w:rPr>
      <w:color w:val="467886" w:themeColor="hyperlink"/>
      <w:u w:val="single"/>
    </w:rPr>
  </w:style>
  <w:style w:type="paragraph" w:customStyle="1" w:styleId="EndNoteBibliography">
    <w:name w:val="EndNote Bibliography"/>
    <w:basedOn w:val="a"/>
    <w:link w:val="EndNoteBibliographyChar"/>
    <w:rsid w:val="00252C23"/>
    <w:pPr>
      <w:spacing w:after="0" w:line="240" w:lineRule="auto"/>
      <w:jc w:val="thaiDistribute"/>
    </w:pPr>
    <w:rPr>
      <w:rFonts w:ascii="Calibri" w:eastAsia="Times New Roman" w:hAnsi="Calibri" w:cs="Calibri"/>
      <w:kern w:val="0"/>
      <w:sz w:val="24"/>
      <w:szCs w:val="30"/>
      <w14:ligatures w14:val="none"/>
    </w:rPr>
  </w:style>
  <w:style w:type="character" w:customStyle="1" w:styleId="EndNoteBibliographyChar">
    <w:name w:val="EndNote Bibliography Char"/>
    <w:basedOn w:val="a0"/>
    <w:link w:val="EndNoteBibliography"/>
    <w:rsid w:val="00252C23"/>
    <w:rPr>
      <w:rFonts w:ascii="Calibri" w:eastAsia="Times New Roman" w:hAnsi="Calibri" w:cs="Calibri"/>
      <w:kern w:val="0"/>
      <w:sz w:val="24"/>
      <w:szCs w:val="3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nupress.grad.nu.ac.th/&#3585;&#3634;&#3619;&#3648;&#3586;&#3637;&#3618;&#3609;&#3610;&#3619;&#3619;&#3603;&#3634;&#3609;&#3640;&#3585;&#3619;&#3617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Thitirat Mairiang (ฐิติรัชต์ ไม้เรียง)</dc:creator>
  <cp:keywords/>
  <dc:description/>
  <cp:lastModifiedBy>Chirasak Issamo (จิระศักดิ์ อิสโม)</cp:lastModifiedBy>
  <cp:revision>310</cp:revision>
  <cp:lastPrinted>2026-04-10T03:15:00Z</cp:lastPrinted>
  <dcterms:created xsi:type="dcterms:W3CDTF">2024-12-09T09:29:00Z</dcterms:created>
  <dcterms:modified xsi:type="dcterms:W3CDTF">2026-04-21T02:11:00Z</dcterms:modified>
</cp:coreProperties>
</file>